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639f9e1ab494bb1a697c77520079410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255A8751" w14:textId="26AFC5B3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>DĖL PATALPŲ ŽEMAITĖS G. 83A, ŠIAULIUOSE, PERDAVIMO PANAUDOS SUTARTIMI, LABDAROS IR PARAMOS FONDO SOS VAIKŲ KAIMŲ LIETUVOJE DRAUGIJAI“</w:t>
          </w:r>
        </w:p>
        <w:p w14:paraId="21D8F52C" w14:textId="1D05EC18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7A6D4BE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9d03f918eae44417ad1b449902b4e6ed"/>
            <w:lock w:val="sdtLocked"/>
            <w:richText/>
          </w:sdtPr>
          <w:sdtContent>
            <w:p w14:paraId="38A302BF" w14:textId="24CE17D8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9d03f918eae44417ad1b449902b4e6ed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8906758c31604e05bc7795f13316b0ba"/>
                <w:lock w:val="sdtLocked"/>
                <w:richText/>
              </w:sdtPr>
              <w:sdtContent>
                <w:p w14:paraId="3593B2A9" w14:textId="2597BABD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906758c31604e05bc7795f13316b0b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ac1ee3e69e8244ac94ef7423a4f6a598"/>
                <w:lock w:val="sdtLocked"/>
                <w:richText/>
              </w:sdtPr>
              <w:sdtContent>
                <w:p w14:paraId="463DA6FD" w14:textId="5ECAF04D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c1ee3e69e8244ac94ef7423a4f6a59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  <w:p w14:paraId="5DFABEA5" w14:textId="7B5A1CF5">
                  <w:pPr>
                    <w:widowControl w:val="0"/>
                    <w:suppressAutoHyphens/>
                    <w:ind w:left="360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</w:p>
              </w:sdtContent>
            </w:sdt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8b61360b55c498684f13575d53a9c10" PartId="2639f9e1ab494bb1a697c77520079410">
    <Part Type="punktas" Nr="1" Abbr="1 p." DocPartId="5b8e86cb80324ea6806b0248f5394904" PartId="9d03f918eae44417ad1b449902b4e6ed">
      <Part Type="papunktis" Nr="1.1" Abbr="1.1 pp." DocPartId="0fba8c8c7cae4dadab6678a9476a3f5f" PartId="8906758c31604e05bc7795f13316b0ba"/>
      <Part Type="papunktis" Nr="1.2" Abbr="1.2 pp." DocPartId="e36a022b0431478cb5e08c3a46bb4c95" PartId="ac1ee3e69e8244ac94ef7423a4f6a598"/>
    </Part>
  </Part>
</Parts>
</file>

<file path=customXml/itemProps1.xml><?xml version="1.0" encoding="utf-8"?>
<ds:datastoreItem xmlns:ds="http://schemas.openxmlformats.org/officeDocument/2006/customXml" ds:itemID="{F4802CA8-D1B6-4DB4-9657-5A377EC10B5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249</Characters>
  <Application>Microsoft Office Word</Application>
  <DocSecurity>4</DocSecurity>
  <Lines>11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2025-08-11T11:58:00Z</dcterms:created>
  <dc:creator>Kęstutis Tamulevičius</dc:creator>
  <lastModifiedBy>adlibuser</lastModifiedBy>
  <lastPrinted>2022-05-26T05:53:00Z</lastPrinted>
  <dcterms:modified xsi:type="dcterms:W3CDTF">2025-08-11T11:58:00Z</dcterms:modified>
  <revision>2</revision>
</coreProperties>
</file>