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CCA6CB" w14:textId="77777777" w:rsidR="00F850F8" w:rsidRPr="003C6F9E" w:rsidRDefault="00F850F8" w:rsidP="00F850F8">
      <w:pPr>
        <w:pStyle w:val="BodyText2"/>
        <w:tabs>
          <w:tab w:val="left" w:pos="6660"/>
        </w:tabs>
        <w:ind w:left="6480"/>
        <w:jc w:val="left"/>
      </w:pPr>
      <w:bookmarkStart w:id="0" w:name="_GoBack"/>
      <w:bookmarkEnd w:id="0"/>
      <w:r>
        <w:t>Orlaivių skrydžių draudžiamojoje arba ribojamojoje zonoje tvarkos aprašo priedas</w:t>
      </w:r>
    </w:p>
    <w:p w14:paraId="1A73212E" w14:textId="77777777" w:rsidR="00F850F8" w:rsidRDefault="00F850F8" w:rsidP="00B1167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CDA79DF" w14:textId="5592B2D8" w:rsidR="00B11679" w:rsidRPr="005A6731" w:rsidRDefault="00B11679" w:rsidP="00B11679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A6731">
        <w:rPr>
          <w:rFonts w:ascii="Times New Roman" w:hAnsi="Times New Roman" w:cs="Times New Roman"/>
          <w:b/>
          <w:sz w:val="28"/>
          <w:szCs w:val="28"/>
        </w:rPr>
        <w:t>DRAUDŽIAMOS</w:t>
      </w:r>
      <w:r w:rsidR="005A6731">
        <w:rPr>
          <w:rFonts w:ascii="Times New Roman" w:hAnsi="Times New Roman" w:cs="Times New Roman"/>
          <w:b/>
          <w:sz w:val="28"/>
          <w:szCs w:val="28"/>
        </w:rPr>
        <w:t>IOS</w:t>
      </w:r>
      <w:r w:rsidRPr="005A6731">
        <w:rPr>
          <w:rFonts w:ascii="Times New Roman" w:hAnsi="Times New Roman" w:cs="Times New Roman"/>
          <w:b/>
          <w:sz w:val="28"/>
          <w:szCs w:val="28"/>
        </w:rPr>
        <w:t xml:space="preserve"> ZONOS</w:t>
      </w:r>
      <w:r w:rsidR="001A02C2">
        <w:rPr>
          <w:rFonts w:ascii="Times New Roman" w:hAnsi="Times New Roman" w:cs="Times New Roman"/>
          <w:b/>
          <w:sz w:val="28"/>
          <w:szCs w:val="28"/>
        </w:rPr>
        <w:t>,</w:t>
      </w:r>
      <w:r w:rsidRPr="005A6731">
        <w:rPr>
          <w:rFonts w:ascii="Times New Roman" w:hAnsi="Times New Roman" w:cs="Times New Roman"/>
          <w:b/>
          <w:sz w:val="28"/>
          <w:szCs w:val="28"/>
        </w:rPr>
        <w:t xml:space="preserve"> ZONŲ STEIGĖJŲ</w:t>
      </w:r>
      <w:r w:rsidR="005A6731">
        <w:rPr>
          <w:rFonts w:ascii="Times New Roman" w:hAnsi="Times New Roman" w:cs="Times New Roman"/>
          <w:b/>
          <w:sz w:val="28"/>
          <w:szCs w:val="28"/>
        </w:rPr>
        <w:t xml:space="preserve"> IR SUINTERESUOTŲ JURIDINIŲ ASMENŲ</w:t>
      </w:r>
      <w:r w:rsidRPr="005A6731">
        <w:rPr>
          <w:rFonts w:ascii="Times New Roman" w:hAnsi="Times New Roman" w:cs="Times New Roman"/>
          <w:b/>
          <w:sz w:val="28"/>
          <w:szCs w:val="28"/>
        </w:rPr>
        <w:t xml:space="preserve"> SĄRAŠAS</w:t>
      </w:r>
    </w:p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882"/>
        <w:gridCol w:w="2232"/>
        <w:gridCol w:w="2544"/>
        <w:gridCol w:w="3835"/>
      </w:tblGrid>
      <w:tr w:rsidR="00491647" w:rsidRPr="005A6731" w14:paraId="7D8DF663" w14:textId="77777777" w:rsidTr="00AF75C2">
        <w:tc>
          <w:tcPr>
            <w:tcW w:w="882" w:type="dxa"/>
          </w:tcPr>
          <w:p w14:paraId="24823728" w14:textId="77777777" w:rsidR="00491647" w:rsidRPr="005A6731" w:rsidRDefault="00491647" w:rsidP="0049164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>Eil. Nr.</w:t>
            </w:r>
          </w:p>
        </w:tc>
        <w:tc>
          <w:tcPr>
            <w:tcW w:w="2232" w:type="dxa"/>
          </w:tcPr>
          <w:p w14:paraId="328AB686" w14:textId="77777777" w:rsidR="00491647" w:rsidRPr="005A6731" w:rsidRDefault="00491647" w:rsidP="0049164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>EYP ZONOS PAVADINIMAS</w:t>
            </w:r>
          </w:p>
        </w:tc>
        <w:tc>
          <w:tcPr>
            <w:tcW w:w="2544" w:type="dxa"/>
          </w:tcPr>
          <w:p w14:paraId="0E8906FA" w14:textId="2FD68DD8" w:rsidR="00491647" w:rsidRPr="005A6731" w:rsidRDefault="00491647" w:rsidP="0049164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ZONOS </w:t>
            </w:r>
            <w:r w:rsidR="00C06AA9"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>SUINTERESUOTI JURIDINIAI ASMENYS</w:t>
            </w:r>
          </w:p>
        </w:tc>
        <w:tc>
          <w:tcPr>
            <w:tcW w:w="3835" w:type="dxa"/>
          </w:tcPr>
          <w:p w14:paraId="39DD658F" w14:textId="77777777" w:rsidR="00491647" w:rsidRPr="005A6731" w:rsidRDefault="00491647" w:rsidP="0049164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>KONTAKTAI</w:t>
            </w:r>
          </w:p>
        </w:tc>
      </w:tr>
      <w:tr w:rsidR="00491647" w:rsidRPr="005A6731" w14:paraId="399BFA6A" w14:textId="77777777" w:rsidTr="00AF75C2">
        <w:tc>
          <w:tcPr>
            <w:tcW w:w="882" w:type="dxa"/>
          </w:tcPr>
          <w:p w14:paraId="4A323331" w14:textId="77777777" w:rsidR="00491647" w:rsidRPr="005A6731" w:rsidRDefault="00491647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02E2C921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EYP1 Visaginas</w:t>
            </w:r>
          </w:p>
        </w:tc>
        <w:tc>
          <w:tcPr>
            <w:tcW w:w="2544" w:type="dxa"/>
          </w:tcPr>
          <w:p w14:paraId="514AA0CC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IGNALINOS ATOMINĖ ELEKTRINĖ</w:t>
            </w:r>
          </w:p>
        </w:tc>
        <w:tc>
          <w:tcPr>
            <w:tcW w:w="3835" w:type="dxa"/>
          </w:tcPr>
          <w:p w14:paraId="37079997" w14:textId="7AD1C13A" w:rsidR="00491647" w:rsidRPr="005A6731" w:rsidRDefault="000E59A4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</w:t>
            </w:r>
            <w:r w:rsidR="004734E7">
              <w:rPr>
                <w:rFonts w:ascii="Times New Roman" w:hAnsi="Times New Roman" w:cs="Times New Roman"/>
              </w:rPr>
              <w:t>el.</w:t>
            </w:r>
            <w:r w:rsidRPr="005A6731">
              <w:rPr>
                <w:rFonts w:ascii="Times New Roman" w:hAnsi="Times New Roman" w:cs="Times New Roman"/>
              </w:rPr>
              <w:t xml:space="preserve"> +370 386 2</w:t>
            </w:r>
            <w:r w:rsidRPr="005A6731">
              <w:rPr>
                <w:rFonts w:ascii="Times New Roman" w:hAnsi="Times New Roman" w:cs="Times New Roman"/>
                <w:lang w:val="en-US"/>
              </w:rPr>
              <w:t>5508</w:t>
            </w:r>
            <w:r w:rsidR="00491647" w:rsidRPr="005A6731">
              <w:rPr>
                <w:rFonts w:ascii="Times New Roman" w:hAnsi="Times New Roman" w:cs="Times New Roman"/>
              </w:rPr>
              <w:t xml:space="preserve">, </w:t>
            </w:r>
            <w:hyperlink r:id="rId7" w:history="1">
              <w:r w:rsidR="009B7271" w:rsidRPr="005A6731">
                <w:rPr>
                  <w:rStyle w:val="Hyperlink"/>
                  <w:rFonts w:ascii="Times New Roman" w:hAnsi="Times New Roman" w:cs="Times New Roman"/>
                </w:rPr>
                <w:t>fsos@iae.lt</w:t>
              </w:r>
            </w:hyperlink>
          </w:p>
        </w:tc>
      </w:tr>
      <w:tr w:rsidR="00491647" w:rsidRPr="005A6731" w14:paraId="59E6FB5D" w14:textId="77777777" w:rsidTr="00AF75C2">
        <w:tc>
          <w:tcPr>
            <w:tcW w:w="882" w:type="dxa"/>
          </w:tcPr>
          <w:p w14:paraId="2FE29611" w14:textId="77777777" w:rsidR="00491647" w:rsidRPr="005A6731" w:rsidRDefault="00491647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22A3D0AF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 Mažeikiai</w:t>
            </w:r>
          </w:p>
        </w:tc>
        <w:tc>
          <w:tcPr>
            <w:tcW w:w="2544" w:type="dxa"/>
          </w:tcPr>
          <w:p w14:paraId="0189A07F" w14:textId="77777777" w:rsidR="00491647" w:rsidRPr="005A6731" w:rsidRDefault="00491647" w:rsidP="00AF75C2">
            <w:pPr>
              <w:rPr>
                <w:rFonts w:ascii="Times New Roman" w:hAnsi="Times New Roman" w:cs="Times New Roman"/>
              </w:rPr>
            </w:pPr>
            <w:r w:rsidRPr="005A6731">
              <w:rPr>
                <w:rStyle w:val="Strong"/>
                <w:rFonts w:ascii="Times New Roman" w:hAnsi="Times New Roman" w:cs="Times New Roman"/>
                <w:b w:val="0"/>
              </w:rPr>
              <w:t>AKCINĖ BENDROVĖ „ORLEN LIETUVA“</w:t>
            </w:r>
          </w:p>
        </w:tc>
        <w:tc>
          <w:tcPr>
            <w:tcW w:w="3835" w:type="dxa"/>
          </w:tcPr>
          <w:p w14:paraId="17DED03A" w14:textId="5BEEC6C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</w:t>
            </w:r>
            <w:r w:rsidR="004734E7">
              <w:rPr>
                <w:rFonts w:ascii="Times New Roman" w:hAnsi="Times New Roman" w:cs="Times New Roman"/>
              </w:rPr>
              <w:t>el</w:t>
            </w:r>
            <w:r w:rsidRPr="005A6731">
              <w:rPr>
                <w:rFonts w:ascii="Times New Roman" w:hAnsi="Times New Roman" w:cs="Times New Roman"/>
              </w:rPr>
              <w:t>. +370 443 9 21 21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hyperlink r:id="rId8" w:history="1">
              <w:r w:rsidR="00144EA3" w:rsidRPr="005A6731">
                <w:rPr>
                  <w:rStyle w:val="Hyperlink"/>
                  <w:rFonts w:ascii="Times New Roman" w:hAnsi="Times New Roman" w:cs="Times New Roman"/>
                </w:rPr>
                <w:t>kontrolesirsaugosskyrius@orlenlietuva.lt</w:t>
              </w:r>
            </w:hyperlink>
          </w:p>
        </w:tc>
      </w:tr>
      <w:tr w:rsidR="00491647" w:rsidRPr="005A6731" w14:paraId="2D9D15FD" w14:textId="77777777" w:rsidTr="00AF75C2">
        <w:tc>
          <w:tcPr>
            <w:tcW w:w="882" w:type="dxa"/>
          </w:tcPr>
          <w:p w14:paraId="0D461044" w14:textId="77777777" w:rsidR="00491647" w:rsidRPr="005A6731" w:rsidRDefault="00491647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3EACB08" w14:textId="77777777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EYP3 Jonava</w:t>
            </w:r>
          </w:p>
        </w:tc>
        <w:tc>
          <w:tcPr>
            <w:tcW w:w="2544" w:type="dxa"/>
          </w:tcPr>
          <w:p w14:paraId="717BD2F0" w14:textId="724CB21B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AB </w:t>
            </w:r>
            <w:r w:rsidR="004734E7">
              <w:rPr>
                <w:rFonts w:ascii="Times New Roman" w:hAnsi="Times New Roman" w:cs="Times New Roman"/>
              </w:rPr>
              <w:t>,,</w:t>
            </w:r>
            <w:r w:rsidRPr="005A6731">
              <w:rPr>
                <w:rFonts w:ascii="Times New Roman" w:hAnsi="Times New Roman" w:cs="Times New Roman"/>
              </w:rPr>
              <w:t>ACHEMA"</w:t>
            </w:r>
          </w:p>
        </w:tc>
        <w:tc>
          <w:tcPr>
            <w:tcW w:w="3835" w:type="dxa"/>
          </w:tcPr>
          <w:p w14:paraId="365823A5" w14:textId="0359B2A5" w:rsidR="00886AFC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</w:t>
            </w:r>
            <w:r w:rsidR="004734E7">
              <w:rPr>
                <w:rFonts w:ascii="Times New Roman" w:hAnsi="Times New Roman" w:cs="Times New Roman"/>
              </w:rPr>
              <w:t>el</w:t>
            </w:r>
            <w:r w:rsidRPr="005A6731">
              <w:rPr>
                <w:rFonts w:ascii="Times New Roman" w:hAnsi="Times New Roman" w:cs="Times New Roman"/>
              </w:rPr>
              <w:t xml:space="preserve">. +370 (349) 56237, </w:t>
            </w:r>
          </w:p>
          <w:p w14:paraId="6E5C3E7D" w14:textId="2B86CEE4" w:rsidR="00886AFC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</w:t>
            </w:r>
            <w:r w:rsidR="00491647" w:rsidRPr="005A6731">
              <w:rPr>
                <w:rFonts w:ascii="Times New Roman" w:hAnsi="Times New Roman" w:cs="Times New Roman"/>
              </w:rPr>
              <w:t>. +370 (349) 56242,</w:t>
            </w:r>
          </w:p>
          <w:p w14:paraId="63D64189" w14:textId="5AFFE0F2" w:rsidR="00491647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faks</w:t>
            </w:r>
            <w:r w:rsidR="00491647" w:rsidRPr="005A6731">
              <w:rPr>
                <w:rFonts w:ascii="Times New Roman" w:hAnsi="Times New Roman" w:cs="Times New Roman"/>
              </w:rPr>
              <w:t xml:space="preserve">. +370 (349) 56004, </w:t>
            </w:r>
            <w:hyperlink r:id="rId9" w:history="1">
              <w:r w:rsidR="00491647" w:rsidRPr="005A6731">
                <w:rPr>
                  <w:rStyle w:val="Hyperlink"/>
                  <w:rFonts w:ascii="Times New Roman" w:hAnsi="Times New Roman" w:cs="Times New Roman"/>
                </w:rPr>
                <w:t>info@achema.com</w:t>
              </w:r>
            </w:hyperlink>
            <w:r w:rsidR="00491647" w:rsidRPr="005A6731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B51C5" w:rsidRPr="005A6731" w14:paraId="7D15AFBA" w14:textId="77777777" w:rsidTr="00AF75C2">
        <w:trPr>
          <w:trHeight w:val="952"/>
        </w:trPr>
        <w:tc>
          <w:tcPr>
            <w:tcW w:w="882" w:type="dxa"/>
            <w:vMerge w:val="restart"/>
          </w:tcPr>
          <w:p w14:paraId="7E614FFE" w14:textId="77777777" w:rsidR="00CB51C5" w:rsidRPr="005A6731" w:rsidRDefault="00CB51C5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  <w:vMerge w:val="restart"/>
          </w:tcPr>
          <w:p w14:paraId="7646AF3E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EYP5 Vilnius</w:t>
            </w:r>
          </w:p>
        </w:tc>
        <w:tc>
          <w:tcPr>
            <w:tcW w:w="2544" w:type="dxa"/>
          </w:tcPr>
          <w:p w14:paraId="10BDD3FD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VALSTYBĖS SAUGUMO DEPARTAMENTAS</w:t>
            </w:r>
          </w:p>
          <w:p w14:paraId="5D7A4B21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35" w:type="dxa"/>
          </w:tcPr>
          <w:p w14:paraId="37A11000" w14:textId="256595BB" w:rsidR="00CB51C5" w:rsidRPr="005A6731" w:rsidRDefault="004734E7" w:rsidP="008958B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</w:t>
            </w:r>
            <w:r w:rsidR="00CB51C5" w:rsidRPr="005A6731">
              <w:rPr>
                <w:rFonts w:ascii="Times New Roman" w:hAnsi="Times New Roman" w:cs="Times New Roman"/>
              </w:rPr>
              <w:t xml:space="preserve">l. +370 5 212 47 20, </w:t>
            </w:r>
          </w:p>
          <w:p w14:paraId="38EF8FC4" w14:textId="452DFD67" w:rsidR="00CB51C5" w:rsidRPr="005A6731" w:rsidRDefault="004734E7" w:rsidP="008958B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  <w:r w:rsidR="00CB51C5" w:rsidRPr="005A6731">
              <w:rPr>
                <w:rFonts w:ascii="Times New Roman" w:hAnsi="Times New Roman" w:cs="Times New Roman"/>
              </w:rPr>
              <w:t>aks. +370 5 212 4716</w:t>
            </w:r>
            <w:r>
              <w:rPr>
                <w:rFonts w:ascii="Times New Roman" w:hAnsi="Times New Roman" w:cs="Times New Roman"/>
              </w:rPr>
              <w:t>,</w:t>
            </w:r>
            <w:r w:rsidR="00CB51C5" w:rsidRPr="005A6731">
              <w:rPr>
                <w:rFonts w:ascii="Times New Roman" w:hAnsi="Times New Roman" w:cs="Times New Roman"/>
              </w:rPr>
              <w:t xml:space="preserve"> </w:t>
            </w:r>
            <w:hyperlink r:id="rId10" w:history="1">
              <w:r w:rsidR="00CB51C5" w:rsidRPr="005A6731">
                <w:rPr>
                  <w:rStyle w:val="Hyperlink"/>
                  <w:rFonts w:ascii="Times New Roman" w:hAnsi="Times New Roman" w:cs="Times New Roman"/>
                </w:rPr>
                <w:t>komunikacija@vsd.lt</w:t>
              </w:r>
            </w:hyperlink>
          </w:p>
          <w:p w14:paraId="596B1BC8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</w:tc>
      </w:tr>
      <w:tr w:rsidR="00CB51C5" w:rsidRPr="005A6731" w14:paraId="0581189B" w14:textId="77777777" w:rsidTr="00AF75C2">
        <w:trPr>
          <w:trHeight w:val="2554"/>
        </w:trPr>
        <w:tc>
          <w:tcPr>
            <w:tcW w:w="882" w:type="dxa"/>
            <w:vMerge/>
          </w:tcPr>
          <w:p w14:paraId="44037E3D" w14:textId="77777777" w:rsidR="00CB51C5" w:rsidRPr="005A6731" w:rsidRDefault="00CB51C5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  <w:vMerge/>
          </w:tcPr>
          <w:p w14:paraId="550EB3D0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44" w:type="dxa"/>
          </w:tcPr>
          <w:p w14:paraId="3015219C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  <w:p w14:paraId="35B7187E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4C3363CD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6A889AFE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15AEF537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74020AE1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0D685A05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77522417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35" w:type="dxa"/>
          </w:tcPr>
          <w:p w14:paraId="253F81FD" w14:textId="441E51AB" w:rsidR="00CB51C5" w:rsidRPr="005A6731" w:rsidRDefault="004734E7" w:rsidP="00D062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="00CB51C5"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="00CB51C5"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="00CB51C5"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="00CB51C5"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106A95AA" w14:textId="7CC1A5C2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 w:rsidR="004734E7"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63FC4A8F" w14:textId="2C00F658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 w:rsidR="004734E7"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 w:rsidR="004734E7"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0BFA0158" w14:textId="1A3725D4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 w:rsidR="004734E7"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11" w:history="1">
              <w:r w:rsidRPr="005A6731">
                <w:rPr>
                  <w:rStyle w:val="Hyperlink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  <w:p w14:paraId="111248D7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</w:tc>
      </w:tr>
      <w:tr w:rsidR="00CB51C5" w:rsidRPr="005A6731" w14:paraId="75215B79" w14:textId="77777777" w:rsidTr="00AF75C2">
        <w:trPr>
          <w:trHeight w:val="859"/>
        </w:trPr>
        <w:tc>
          <w:tcPr>
            <w:tcW w:w="882" w:type="dxa"/>
            <w:vMerge/>
          </w:tcPr>
          <w:p w14:paraId="4499A423" w14:textId="77777777" w:rsidR="00CB51C5" w:rsidRPr="005A6731" w:rsidRDefault="00CB51C5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  <w:vMerge/>
          </w:tcPr>
          <w:p w14:paraId="553AA489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44" w:type="dxa"/>
          </w:tcPr>
          <w:p w14:paraId="45C70318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VIDAUS REIKALŲ MINISTERIJA</w:t>
            </w:r>
          </w:p>
          <w:p w14:paraId="7ECE9C10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574604AD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35" w:type="dxa"/>
          </w:tcPr>
          <w:p w14:paraId="342E4C39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+370 5 271 7130, </w:t>
            </w:r>
          </w:p>
          <w:p w14:paraId="6F2EE558" w14:textId="50B2E3CC" w:rsidR="00CB51C5" w:rsidRPr="005A6731" w:rsidRDefault="004734E7" w:rsidP="00D062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  <w:r w:rsidR="00CB51C5" w:rsidRPr="005A6731">
              <w:rPr>
                <w:rFonts w:ascii="Times New Roman" w:hAnsi="Times New Roman" w:cs="Times New Roman"/>
              </w:rPr>
              <w:t xml:space="preserve">aks. +370 5 271 8551, </w:t>
            </w:r>
            <w:hyperlink r:id="rId12" w:history="1">
              <w:r w:rsidR="00CB51C5" w:rsidRPr="005A6731">
                <w:rPr>
                  <w:rStyle w:val="Hyperlink"/>
                  <w:rFonts w:ascii="Times New Roman" w:hAnsi="Times New Roman" w:cs="Times New Roman"/>
                </w:rPr>
                <w:t>bendrasisd@vrm.lt</w:t>
              </w:r>
            </w:hyperlink>
          </w:p>
        </w:tc>
      </w:tr>
      <w:tr w:rsidR="00CB51C5" w:rsidRPr="005A6731" w14:paraId="1418856D" w14:textId="77777777" w:rsidTr="00AF75C2">
        <w:trPr>
          <w:trHeight w:val="591"/>
        </w:trPr>
        <w:tc>
          <w:tcPr>
            <w:tcW w:w="882" w:type="dxa"/>
            <w:vMerge/>
          </w:tcPr>
          <w:p w14:paraId="1BBF3090" w14:textId="77777777" w:rsidR="00CB51C5" w:rsidRPr="005A6731" w:rsidRDefault="00CB51C5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  <w:vMerge/>
          </w:tcPr>
          <w:p w14:paraId="10B6C4AE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44" w:type="dxa"/>
          </w:tcPr>
          <w:p w14:paraId="4EA3FBCF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LK SPECIALIŲJŲ OPERACIJŲ PAJĖGOS</w:t>
            </w:r>
          </w:p>
        </w:tc>
        <w:tc>
          <w:tcPr>
            <w:tcW w:w="3835" w:type="dxa"/>
          </w:tcPr>
          <w:p w14:paraId="1E721436" w14:textId="79D9E245" w:rsidR="00175C7D" w:rsidRPr="005A6731" w:rsidRDefault="00175C7D" w:rsidP="00175C7D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5 278 5003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197E1BE9" w14:textId="77777777" w:rsidR="00175C7D" w:rsidRPr="005A6731" w:rsidRDefault="00175C7D" w:rsidP="00175C7D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mob. </w:t>
            </w:r>
            <w:r w:rsidRPr="005A6731">
              <w:rPr>
                <w:rFonts w:ascii="Times New Roman" w:hAnsi="Times New Roman" w:cs="Times New Roman"/>
                <w:lang w:val="en-US"/>
              </w:rPr>
              <w:t>+</w:t>
            </w:r>
            <w:r w:rsidRPr="005A6731">
              <w:rPr>
                <w:rFonts w:ascii="Times New Roman" w:hAnsi="Times New Roman" w:cs="Times New Roman"/>
              </w:rPr>
              <w:t xml:space="preserve">370 680 65003, </w:t>
            </w:r>
          </w:p>
          <w:p w14:paraId="040021AC" w14:textId="11F54268" w:rsidR="00175C7D" w:rsidRPr="005A6731" w:rsidRDefault="00E83E97" w:rsidP="00175C7D">
            <w:pPr>
              <w:rPr>
                <w:rFonts w:ascii="Times New Roman" w:hAnsi="Times New Roman" w:cs="Times New Roman"/>
                <w:u w:val="single"/>
              </w:rPr>
            </w:pPr>
            <w:hyperlink r:id="rId13" w:history="1">
              <w:r w:rsidR="00175C7D" w:rsidRPr="005A6731">
                <w:rPr>
                  <w:rStyle w:val="Hyperlink"/>
                  <w:rFonts w:ascii="Times New Roman" w:hAnsi="Times New Roman" w:cs="Times New Roman"/>
                </w:rPr>
                <w:t>SOPBudetojas@mil.lt</w:t>
              </w:r>
            </w:hyperlink>
          </w:p>
        </w:tc>
      </w:tr>
      <w:tr w:rsidR="00491647" w:rsidRPr="005A6731" w14:paraId="23516415" w14:textId="77777777" w:rsidTr="00AF75C2">
        <w:tc>
          <w:tcPr>
            <w:tcW w:w="882" w:type="dxa"/>
          </w:tcPr>
          <w:p w14:paraId="0BC35415" w14:textId="4BF1F0D6" w:rsidR="00491647" w:rsidRPr="005A6731" w:rsidRDefault="00491647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F7D66EB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EYP19 Smiltynė</w:t>
            </w:r>
          </w:p>
        </w:tc>
        <w:tc>
          <w:tcPr>
            <w:tcW w:w="2544" w:type="dxa"/>
          </w:tcPr>
          <w:p w14:paraId="68E23589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VĮ KLAIPĖDOS VALSTYBINIO JŪRŲ UOSTO DIREKCIJA</w:t>
            </w:r>
          </w:p>
        </w:tc>
        <w:tc>
          <w:tcPr>
            <w:tcW w:w="3835" w:type="dxa"/>
          </w:tcPr>
          <w:p w14:paraId="492CC5C0" w14:textId="77777777" w:rsidR="00886AFC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(8 46) 499 799, </w:t>
            </w:r>
          </w:p>
          <w:p w14:paraId="55AB2FB0" w14:textId="10486BBB" w:rsidR="00491647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fa</w:t>
            </w:r>
            <w:r w:rsidR="00491647" w:rsidRPr="005A6731">
              <w:rPr>
                <w:rFonts w:ascii="Times New Roman" w:hAnsi="Times New Roman" w:cs="Times New Roman"/>
              </w:rPr>
              <w:t xml:space="preserve">ks. (8 46) 499 777, </w:t>
            </w:r>
            <w:hyperlink r:id="rId14" w:history="1">
              <w:r w:rsidR="00491647" w:rsidRPr="005A6731">
                <w:rPr>
                  <w:rStyle w:val="Hyperlink"/>
                  <w:rFonts w:ascii="Times New Roman" w:hAnsi="Times New Roman" w:cs="Times New Roman"/>
                </w:rPr>
                <w:t>info@port.lt</w:t>
              </w:r>
            </w:hyperlink>
          </w:p>
        </w:tc>
      </w:tr>
      <w:tr w:rsidR="004C019E" w:rsidRPr="005A6731" w14:paraId="2ABDA7B8" w14:textId="77777777" w:rsidTr="00AF75C2">
        <w:tc>
          <w:tcPr>
            <w:tcW w:w="882" w:type="dxa"/>
          </w:tcPr>
          <w:p w14:paraId="047937C0" w14:textId="77777777" w:rsidR="004C019E" w:rsidRPr="005A6731" w:rsidRDefault="004C019E" w:rsidP="004C019E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395C641E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EYP6 Turniškės</w:t>
            </w:r>
          </w:p>
        </w:tc>
        <w:tc>
          <w:tcPr>
            <w:tcW w:w="2544" w:type="dxa"/>
          </w:tcPr>
          <w:p w14:paraId="671C965D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  <w:p w14:paraId="4EC161B3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6BCDE9CA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558EDB73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6485A85C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7698CC9A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5EEE2176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2879A28D" w14:textId="3272BC1E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35" w:type="dxa"/>
          </w:tcPr>
          <w:p w14:paraId="74D83602" w14:textId="1F31F6F1" w:rsidR="004C019E" w:rsidRPr="005A6731" w:rsidRDefault="004734E7" w:rsidP="004C01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="004C019E"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="004C019E"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="004C019E"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="004C019E"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259CDEA4" w14:textId="2648E9F9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 w:rsidR="004734E7"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0E16136C" w14:textId="28A92A18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 w:rsidR="004734E7"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 w:rsidR="004734E7">
              <w:rPr>
                <w:rFonts w:ascii="Times New Roman" w:hAnsi="Times New Roman" w:cs="Times New Roman"/>
              </w:rPr>
              <w:t>.</w:t>
            </w:r>
          </w:p>
          <w:p w14:paraId="4554CAE3" w14:textId="04F04540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 w:rsidR="004734E7"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15" w:history="1">
              <w:r w:rsidRPr="005A6731">
                <w:rPr>
                  <w:rStyle w:val="Hyperlink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  <w:p w14:paraId="6E7F7523" w14:textId="70868CE6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</w:tc>
      </w:tr>
      <w:tr w:rsidR="00491647" w:rsidRPr="005A6731" w14:paraId="32324462" w14:textId="77777777" w:rsidTr="00AF75C2">
        <w:tc>
          <w:tcPr>
            <w:tcW w:w="882" w:type="dxa"/>
          </w:tcPr>
          <w:p w14:paraId="48D7F5D1" w14:textId="77777777" w:rsidR="00491647" w:rsidRPr="005A6731" w:rsidRDefault="00491647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1FFE20B4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EYP22 Pilaitė</w:t>
            </w:r>
          </w:p>
        </w:tc>
        <w:tc>
          <w:tcPr>
            <w:tcW w:w="2544" w:type="dxa"/>
          </w:tcPr>
          <w:p w14:paraId="733961B2" w14:textId="77777777" w:rsidR="00491647" w:rsidRPr="005A6731" w:rsidRDefault="00491647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VALSTYBĖS SAUGUMO DEPARTAMENTAS</w:t>
            </w:r>
          </w:p>
        </w:tc>
        <w:tc>
          <w:tcPr>
            <w:tcW w:w="3835" w:type="dxa"/>
          </w:tcPr>
          <w:p w14:paraId="7B65CE5D" w14:textId="109D58BB" w:rsidR="00886AFC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r w:rsidR="00491647" w:rsidRPr="005A6731">
              <w:rPr>
                <w:rFonts w:ascii="Times New Roman" w:hAnsi="Times New Roman" w:cs="Times New Roman"/>
              </w:rPr>
              <w:t xml:space="preserve">el. +370 5 212 47 20, </w:t>
            </w:r>
          </w:p>
          <w:p w14:paraId="0BAACAC9" w14:textId="175DEEA0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faks. +370 5 212 4716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hyperlink r:id="rId16" w:history="1">
              <w:r w:rsidRPr="005A6731">
                <w:rPr>
                  <w:rStyle w:val="Hyperlink"/>
                  <w:rFonts w:ascii="Times New Roman" w:hAnsi="Times New Roman" w:cs="Times New Roman"/>
                </w:rPr>
                <w:t>komunikacija@vsd.lt</w:t>
              </w:r>
            </w:hyperlink>
          </w:p>
        </w:tc>
      </w:tr>
      <w:tr w:rsidR="00491647" w:rsidRPr="005A6731" w14:paraId="2403616B" w14:textId="77777777" w:rsidTr="00AF75C2">
        <w:tc>
          <w:tcPr>
            <w:tcW w:w="882" w:type="dxa"/>
          </w:tcPr>
          <w:p w14:paraId="4D762264" w14:textId="77777777" w:rsidR="00491647" w:rsidRPr="005A6731" w:rsidRDefault="00491647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48123869" w14:textId="77777777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EYP23 Linkaičiai</w:t>
            </w:r>
          </w:p>
        </w:tc>
        <w:tc>
          <w:tcPr>
            <w:tcW w:w="2544" w:type="dxa"/>
          </w:tcPr>
          <w:p w14:paraId="7E0AE510" w14:textId="28FFC330" w:rsidR="00491647" w:rsidRPr="005A6731" w:rsidRDefault="00491647" w:rsidP="00942393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LIETUVOS KARIUOMENĖS </w:t>
            </w:r>
            <w:r w:rsidR="00942393" w:rsidRPr="005A6731">
              <w:rPr>
                <w:rFonts w:ascii="Times New Roman" w:hAnsi="Times New Roman" w:cs="Times New Roman"/>
              </w:rPr>
              <w:t>GYNYBOS</w:t>
            </w:r>
            <w:r w:rsidRPr="005A6731">
              <w:rPr>
                <w:rFonts w:ascii="Times New Roman" w:hAnsi="Times New Roman" w:cs="Times New Roman"/>
              </w:rPr>
              <w:t xml:space="preserve"> ŠTABAS</w:t>
            </w:r>
          </w:p>
        </w:tc>
        <w:tc>
          <w:tcPr>
            <w:tcW w:w="3835" w:type="dxa"/>
          </w:tcPr>
          <w:p w14:paraId="03029D9D" w14:textId="7F61C569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</w:t>
            </w:r>
            <w:r w:rsidR="004734E7">
              <w:rPr>
                <w:rFonts w:ascii="Times New Roman" w:hAnsi="Times New Roman" w:cs="Times New Roman"/>
              </w:rPr>
              <w:t>(</w:t>
            </w:r>
            <w:r w:rsidRPr="005A6731">
              <w:rPr>
                <w:rFonts w:ascii="Times New Roman" w:hAnsi="Times New Roman" w:cs="Times New Roman"/>
              </w:rPr>
              <w:t>8 5</w:t>
            </w:r>
            <w:r w:rsidR="004734E7">
              <w:rPr>
                <w:rFonts w:ascii="Times New Roman" w:hAnsi="Times New Roman" w:cs="Times New Roman"/>
              </w:rPr>
              <w:t>)</w:t>
            </w:r>
            <w:r w:rsidRPr="005A6731">
              <w:rPr>
                <w:rFonts w:ascii="Times New Roman" w:hAnsi="Times New Roman" w:cs="Times New Roman"/>
              </w:rPr>
              <w:t xml:space="preserve"> 211 3901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16653AD2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mob. 8 800 08082 (visą parą) budėtojas, </w:t>
            </w:r>
          </w:p>
          <w:p w14:paraId="448E5944" w14:textId="64DF5849" w:rsidR="00491647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f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aks</w:t>
            </w:r>
            <w:r w:rsidR="00491647" w:rsidRPr="005A6731">
              <w:rPr>
                <w:rFonts w:ascii="Times New Roman" w:hAnsi="Times New Roman" w:cs="Times New Roman"/>
              </w:rPr>
              <w:t>.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</w:t>
            </w:r>
            <w:r w:rsidR="00491647" w:rsidRPr="005A6731">
              <w:rPr>
                <w:rFonts w:ascii="Times New Roman" w:hAnsi="Times New Roman" w:cs="Times New Roman"/>
              </w:rPr>
              <w:t>8 5</w:t>
            </w:r>
            <w:r>
              <w:rPr>
                <w:rFonts w:ascii="Times New Roman" w:hAnsi="Times New Roman" w:cs="Times New Roman"/>
              </w:rPr>
              <w:t>)</w:t>
            </w:r>
            <w:r w:rsidR="00491647" w:rsidRPr="005A6731">
              <w:rPr>
                <w:rFonts w:ascii="Times New Roman" w:hAnsi="Times New Roman" w:cs="Times New Roman"/>
              </w:rPr>
              <w:t xml:space="preserve"> 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211 3992</w:t>
            </w:r>
            <w:r w:rsidR="00491647" w:rsidRPr="005A6731">
              <w:rPr>
                <w:rFonts w:ascii="Times New Roman" w:hAnsi="Times New Roman" w:cs="Times New Roman"/>
              </w:rPr>
              <w:t xml:space="preserve">, </w:t>
            </w:r>
            <w:hyperlink r:id="rId17" w:history="1">
              <w:r w:rsidR="00491647" w:rsidRPr="005A6731">
                <w:rPr>
                  <w:rStyle w:val="Hyperlink"/>
                  <w:rFonts w:ascii="Times New Roman" w:hAnsi="Times New Roman" w:cs="Times New Roman"/>
                </w:rPr>
                <w:t>info.gs@mil.lt</w:t>
              </w:r>
            </w:hyperlink>
          </w:p>
        </w:tc>
      </w:tr>
      <w:tr w:rsidR="00491647" w:rsidRPr="005A6731" w14:paraId="35BACC09" w14:textId="77777777" w:rsidTr="00AF75C2">
        <w:tc>
          <w:tcPr>
            <w:tcW w:w="882" w:type="dxa"/>
          </w:tcPr>
          <w:p w14:paraId="30BD05F0" w14:textId="77777777" w:rsidR="00491647" w:rsidRPr="005A6731" w:rsidRDefault="00491647" w:rsidP="004916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E998747" w14:textId="77777777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EYP24 Kairiai</w:t>
            </w:r>
          </w:p>
        </w:tc>
        <w:tc>
          <w:tcPr>
            <w:tcW w:w="2544" w:type="dxa"/>
          </w:tcPr>
          <w:p w14:paraId="42E78662" w14:textId="188338EC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LIETUVOS KARIUOMENĖS </w:t>
            </w:r>
            <w:r w:rsidR="00942393" w:rsidRPr="005A6731">
              <w:rPr>
                <w:rFonts w:ascii="Times New Roman" w:hAnsi="Times New Roman" w:cs="Times New Roman"/>
              </w:rPr>
              <w:t>GYNYBOS</w:t>
            </w:r>
            <w:r w:rsidRPr="005A6731">
              <w:rPr>
                <w:rFonts w:ascii="Times New Roman" w:hAnsi="Times New Roman" w:cs="Times New Roman"/>
              </w:rPr>
              <w:t xml:space="preserve"> ŠTABAS</w:t>
            </w:r>
          </w:p>
        </w:tc>
        <w:tc>
          <w:tcPr>
            <w:tcW w:w="3835" w:type="dxa"/>
          </w:tcPr>
          <w:p w14:paraId="471B4467" w14:textId="674ACE32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</w:t>
            </w:r>
            <w:r w:rsidR="004734E7">
              <w:rPr>
                <w:rFonts w:ascii="Times New Roman" w:hAnsi="Times New Roman" w:cs="Times New Roman"/>
              </w:rPr>
              <w:t>(</w:t>
            </w:r>
            <w:r w:rsidRPr="005A6731">
              <w:rPr>
                <w:rFonts w:ascii="Times New Roman" w:hAnsi="Times New Roman" w:cs="Times New Roman"/>
              </w:rPr>
              <w:t>8 5</w:t>
            </w:r>
            <w:r w:rsidR="004734E7">
              <w:rPr>
                <w:rFonts w:ascii="Times New Roman" w:hAnsi="Times New Roman" w:cs="Times New Roman"/>
              </w:rPr>
              <w:t>)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r w:rsidR="00886AFC" w:rsidRPr="005A6731">
              <w:rPr>
                <w:rFonts w:ascii="Times New Roman" w:hAnsi="Times New Roman" w:cs="Times New Roman"/>
              </w:rPr>
              <w:t>211 3901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7C1C0559" w14:textId="77777777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mob. 8 800 08082 (visą parą) budėtojas, </w:t>
            </w:r>
          </w:p>
          <w:p w14:paraId="5A0610AE" w14:textId="3BD540A9" w:rsidR="00491647" w:rsidRPr="005A6731" w:rsidRDefault="004734E7" w:rsidP="0049164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f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aks</w:t>
            </w:r>
            <w:r w:rsidR="00491647" w:rsidRPr="005A6731">
              <w:rPr>
                <w:rFonts w:ascii="Times New Roman" w:hAnsi="Times New Roman" w:cs="Times New Roman"/>
              </w:rPr>
              <w:t>.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</w:t>
            </w:r>
            <w:r w:rsidR="00491647" w:rsidRPr="005A6731">
              <w:rPr>
                <w:rFonts w:ascii="Times New Roman" w:hAnsi="Times New Roman" w:cs="Times New Roman"/>
              </w:rPr>
              <w:t>8 5</w:t>
            </w:r>
            <w:r>
              <w:rPr>
                <w:rFonts w:ascii="Times New Roman" w:hAnsi="Times New Roman" w:cs="Times New Roman"/>
              </w:rPr>
              <w:t>)</w:t>
            </w:r>
            <w:r w:rsidR="00491647" w:rsidRPr="005A6731">
              <w:rPr>
                <w:rFonts w:ascii="Times New Roman" w:hAnsi="Times New Roman" w:cs="Times New Roman"/>
              </w:rPr>
              <w:t xml:space="preserve"> 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211 3992</w:t>
            </w:r>
            <w:r w:rsidR="00491647" w:rsidRPr="005A6731">
              <w:rPr>
                <w:rFonts w:ascii="Times New Roman" w:hAnsi="Times New Roman" w:cs="Times New Roman"/>
              </w:rPr>
              <w:t xml:space="preserve">, </w:t>
            </w:r>
            <w:hyperlink r:id="rId18" w:history="1">
              <w:r w:rsidR="00491647" w:rsidRPr="005A6731">
                <w:rPr>
                  <w:rStyle w:val="Hyperlink"/>
                  <w:rFonts w:ascii="Times New Roman" w:hAnsi="Times New Roman" w:cs="Times New Roman"/>
                </w:rPr>
                <w:t>info.gs@mil.lt</w:t>
              </w:r>
            </w:hyperlink>
          </w:p>
        </w:tc>
      </w:tr>
      <w:tr w:rsidR="006130B6" w:rsidRPr="005A6731" w14:paraId="60A12D68" w14:textId="77777777" w:rsidTr="00AF75C2">
        <w:tc>
          <w:tcPr>
            <w:tcW w:w="882" w:type="dxa"/>
          </w:tcPr>
          <w:p w14:paraId="5A325387" w14:textId="77777777" w:rsidR="006130B6" w:rsidRPr="005A6731" w:rsidRDefault="006130B6" w:rsidP="006130B6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7BB4F36" w14:textId="15E3B489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EYP26 </w:t>
            </w:r>
            <w:r>
              <w:rPr>
                <w:rFonts w:ascii="Times New Roman" w:hAnsi="Times New Roman" w:cs="Times New Roman"/>
              </w:rPr>
              <w:t xml:space="preserve">Gulbinai </w:t>
            </w:r>
          </w:p>
        </w:tc>
        <w:tc>
          <w:tcPr>
            <w:tcW w:w="2544" w:type="dxa"/>
          </w:tcPr>
          <w:p w14:paraId="47DABD68" w14:textId="472C85ED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LIETUVOS KARIUOMENĖS GYNYBOS ŠTABAS</w:t>
            </w:r>
          </w:p>
        </w:tc>
        <w:tc>
          <w:tcPr>
            <w:tcW w:w="3835" w:type="dxa"/>
          </w:tcPr>
          <w:p w14:paraId="121ABC21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</w:t>
            </w:r>
            <w:r>
              <w:rPr>
                <w:rFonts w:ascii="Times New Roman" w:hAnsi="Times New Roman" w:cs="Times New Roman"/>
              </w:rPr>
              <w:t>(</w:t>
            </w:r>
            <w:r w:rsidRPr="005A6731">
              <w:rPr>
                <w:rFonts w:ascii="Times New Roman" w:hAnsi="Times New Roman" w:cs="Times New Roman"/>
              </w:rPr>
              <w:t>8 5</w:t>
            </w:r>
            <w:r>
              <w:rPr>
                <w:rFonts w:ascii="Times New Roman" w:hAnsi="Times New Roman" w:cs="Times New Roman"/>
              </w:rPr>
              <w:t>)</w:t>
            </w:r>
            <w:r w:rsidRPr="005A6731">
              <w:rPr>
                <w:rFonts w:ascii="Times New Roman" w:hAnsi="Times New Roman" w:cs="Times New Roman"/>
              </w:rPr>
              <w:t xml:space="preserve"> 211 3901</w:t>
            </w:r>
            <w:r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26AFE81A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mob. 8 800 08082 (visą parą) budėtojas, </w:t>
            </w:r>
          </w:p>
          <w:p w14:paraId="19CCCB55" w14:textId="4567E411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f</w:t>
            </w:r>
            <w:r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aks</w:t>
            </w:r>
            <w:r w:rsidRPr="005A6731"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</w:t>
            </w:r>
            <w:r w:rsidRPr="005A6731">
              <w:rPr>
                <w:rFonts w:ascii="Times New Roman" w:hAnsi="Times New Roman" w:cs="Times New Roman"/>
              </w:rPr>
              <w:t>8 5</w:t>
            </w:r>
            <w:r>
              <w:rPr>
                <w:rFonts w:ascii="Times New Roman" w:hAnsi="Times New Roman" w:cs="Times New Roman"/>
              </w:rPr>
              <w:t>)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r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211 3992</w:t>
            </w:r>
            <w:r w:rsidRPr="005A6731">
              <w:rPr>
                <w:rFonts w:ascii="Times New Roman" w:hAnsi="Times New Roman" w:cs="Times New Roman"/>
              </w:rPr>
              <w:t xml:space="preserve">, </w:t>
            </w:r>
            <w:hyperlink r:id="rId19" w:history="1">
              <w:r w:rsidRPr="005A6731">
                <w:rPr>
                  <w:rStyle w:val="Hyperlink"/>
                  <w:rFonts w:ascii="Times New Roman" w:hAnsi="Times New Roman" w:cs="Times New Roman"/>
                </w:rPr>
                <w:t>info.gs@mil.lt</w:t>
              </w:r>
            </w:hyperlink>
          </w:p>
        </w:tc>
      </w:tr>
      <w:tr w:rsidR="00886AFC" w:rsidRPr="005A6731" w14:paraId="3036141E" w14:textId="77777777" w:rsidTr="00AF75C2">
        <w:tc>
          <w:tcPr>
            <w:tcW w:w="882" w:type="dxa"/>
          </w:tcPr>
          <w:p w14:paraId="2257CB18" w14:textId="77777777" w:rsidR="00886AFC" w:rsidRPr="005A6731" w:rsidRDefault="00886AFC" w:rsidP="00886AFC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1D17292B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EYP27 ST2</w:t>
            </w:r>
          </w:p>
        </w:tc>
        <w:tc>
          <w:tcPr>
            <w:tcW w:w="2544" w:type="dxa"/>
          </w:tcPr>
          <w:p w14:paraId="1C931B1C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VALSTYBĖS SAUGUMO DEPARTAMENTAS</w:t>
            </w:r>
          </w:p>
        </w:tc>
        <w:tc>
          <w:tcPr>
            <w:tcW w:w="3835" w:type="dxa"/>
          </w:tcPr>
          <w:p w14:paraId="5283B565" w14:textId="4D68676F" w:rsidR="00886AFC" w:rsidRPr="005A6731" w:rsidRDefault="004734E7" w:rsidP="00886AF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r w:rsidR="00886AFC" w:rsidRPr="005A6731">
              <w:rPr>
                <w:rFonts w:ascii="Times New Roman" w:hAnsi="Times New Roman" w:cs="Times New Roman"/>
              </w:rPr>
              <w:t xml:space="preserve">el. +370 5 212 47 20, </w:t>
            </w:r>
          </w:p>
          <w:p w14:paraId="21D2D4AF" w14:textId="7785CF25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faks. +370 5 212 4716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hyperlink r:id="rId20" w:history="1">
              <w:r w:rsidRPr="005A6731">
                <w:rPr>
                  <w:rStyle w:val="Hyperlink"/>
                  <w:rFonts w:ascii="Times New Roman" w:hAnsi="Times New Roman" w:cs="Times New Roman"/>
                </w:rPr>
                <w:t>komunikacija@vsd.lt</w:t>
              </w:r>
            </w:hyperlink>
          </w:p>
        </w:tc>
      </w:tr>
      <w:tr w:rsidR="00886AFC" w:rsidRPr="005A6731" w14:paraId="4EA26ACD" w14:textId="77777777" w:rsidTr="00AF75C2">
        <w:tc>
          <w:tcPr>
            <w:tcW w:w="882" w:type="dxa"/>
          </w:tcPr>
          <w:p w14:paraId="25AE94DF" w14:textId="77777777" w:rsidR="00886AFC" w:rsidRPr="005A6731" w:rsidRDefault="00886AFC" w:rsidP="00886AFC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3591FDEA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EYP28 ST3</w:t>
            </w:r>
          </w:p>
        </w:tc>
        <w:tc>
          <w:tcPr>
            <w:tcW w:w="2544" w:type="dxa"/>
          </w:tcPr>
          <w:p w14:paraId="3CC6B7C0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VALSTYBĖS SAUGUMO DEPARTAMENTAS</w:t>
            </w:r>
          </w:p>
        </w:tc>
        <w:tc>
          <w:tcPr>
            <w:tcW w:w="3835" w:type="dxa"/>
          </w:tcPr>
          <w:p w14:paraId="2E840E01" w14:textId="3954EC42" w:rsidR="00886AFC" w:rsidRPr="005A6731" w:rsidRDefault="004734E7" w:rsidP="00886AF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r w:rsidR="00886AFC" w:rsidRPr="005A6731">
              <w:rPr>
                <w:rFonts w:ascii="Times New Roman" w:hAnsi="Times New Roman" w:cs="Times New Roman"/>
              </w:rPr>
              <w:t xml:space="preserve">el. +370 5 212 47 20, </w:t>
            </w:r>
          </w:p>
          <w:p w14:paraId="1B19FA42" w14:textId="42A75035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faks. +370 5 212 4716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hyperlink r:id="rId21" w:history="1">
              <w:r w:rsidRPr="005A6731">
                <w:rPr>
                  <w:rStyle w:val="Hyperlink"/>
                  <w:rFonts w:ascii="Times New Roman" w:hAnsi="Times New Roman" w:cs="Times New Roman"/>
                </w:rPr>
                <w:t>komunikacija@vsd.lt</w:t>
              </w:r>
            </w:hyperlink>
          </w:p>
        </w:tc>
      </w:tr>
      <w:tr w:rsidR="00886AFC" w:rsidRPr="005A6731" w14:paraId="49B39434" w14:textId="77777777" w:rsidTr="00AF75C2">
        <w:tc>
          <w:tcPr>
            <w:tcW w:w="882" w:type="dxa"/>
          </w:tcPr>
          <w:p w14:paraId="00E7C88B" w14:textId="77777777" w:rsidR="00886AFC" w:rsidRPr="005A6731" w:rsidRDefault="00886AFC" w:rsidP="00886AFC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7051EBD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EYP30 ST5</w:t>
            </w:r>
          </w:p>
        </w:tc>
        <w:tc>
          <w:tcPr>
            <w:tcW w:w="2544" w:type="dxa"/>
          </w:tcPr>
          <w:p w14:paraId="7A7912DF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</w:tc>
        <w:tc>
          <w:tcPr>
            <w:tcW w:w="3835" w:type="dxa"/>
          </w:tcPr>
          <w:p w14:paraId="11D5F4FE" w14:textId="0344C5DB" w:rsidR="00886AFC" w:rsidRPr="005A6731" w:rsidRDefault="004734E7" w:rsidP="00886AF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="00886AFC"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="00886AFC"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="00886AFC"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="00886AFC"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5824710A" w14:textId="0BC2A019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 w:rsidR="005D1425"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 w:rsidR="005D1425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09117264" w14:textId="44848B82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 w:rsidR="005D1425"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 w:rsidR="005D1425"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1C281B7F" w14:textId="1061B43B" w:rsidR="00886AFC" w:rsidRPr="005A6731" w:rsidRDefault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 w:rsidR="005D1425"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22" w:history="1">
              <w:r w:rsidRPr="005A6731">
                <w:rPr>
                  <w:rStyle w:val="Hyperlink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</w:tc>
      </w:tr>
      <w:tr w:rsidR="006130B6" w:rsidRPr="005A6731" w14:paraId="127B7831" w14:textId="77777777" w:rsidTr="00AF75C2">
        <w:tc>
          <w:tcPr>
            <w:tcW w:w="882" w:type="dxa"/>
          </w:tcPr>
          <w:p w14:paraId="09496A28" w14:textId="77777777" w:rsidR="006130B6" w:rsidRPr="005A6731" w:rsidRDefault="006130B6" w:rsidP="006130B6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607A3D26" w14:textId="16D930BF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EYP32 ST7</w:t>
            </w:r>
          </w:p>
        </w:tc>
        <w:tc>
          <w:tcPr>
            <w:tcW w:w="2544" w:type="dxa"/>
          </w:tcPr>
          <w:p w14:paraId="4C88B29F" w14:textId="252FBA2C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</w:tc>
        <w:tc>
          <w:tcPr>
            <w:tcW w:w="3835" w:type="dxa"/>
          </w:tcPr>
          <w:p w14:paraId="3305F8F6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072CBA15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59EB5A65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26F14F49" w14:textId="34F7B952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23" w:history="1">
              <w:r w:rsidRPr="005A6731">
                <w:rPr>
                  <w:rStyle w:val="Hyperlink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</w:tc>
      </w:tr>
      <w:tr w:rsidR="006130B6" w:rsidRPr="005A6731" w14:paraId="4DD0BC88" w14:textId="77777777" w:rsidTr="00AF75C2">
        <w:tc>
          <w:tcPr>
            <w:tcW w:w="882" w:type="dxa"/>
          </w:tcPr>
          <w:p w14:paraId="25BEAD05" w14:textId="77777777" w:rsidR="006130B6" w:rsidRPr="005A6731" w:rsidRDefault="006130B6" w:rsidP="006130B6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1F005BA8" w14:textId="2CCA0B84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EYP33 Belmontas</w:t>
            </w:r>
          </w:p>
        </w:tc>
        <w:tc>
          <w:tcPr>
            <w:tcW w:w="2544" w:type="dxa"/>
          </w:tcPr>
          <w:p w14:paraId="6BC8F067" w14:textId="72AEF274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</w:tc>
        <w:tc>
          <w:tcPr>
            <w:tcW w:w="3835" w:type="dxa"/>
          </w:tcPr>
          <w:p w14:paraId="3C984C58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39B59DB7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077055D8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6E04EBA3" w14:textId="7B99E335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24" w:history="1">
              <w:r w:rsidRPr="005A6731">
                <w:rPr>
                  <w:rStyle w:val="Hyperlink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</w:tc>
      </w:tr>
    </w:tbl>
    <w:p w14:paraId="5BDD9209" w14:textId="77777777" w:rsidR="0039166F" w:rsidRDefault="0039166F" w:rsidP="00F850F8">
      <w:pPr>
        <w:jc w:val="center"/>
        <w:rPr>
          <w:rFonts w:ascii="Times New Roman" w:hAnsi="Times New Roman" w:cs="Times New Roman"/>
        </w:rPr>
      </w:pPr>
    </w:p>
    <w:p w14:paraId="2DEDC841" w14:textId="16282A07" w:rsidR="002E3ACE" w:rsidRPr="005A6731" w:rsidRDefault="002E3ACE" w:rsidP="00F850F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</w:t>
      </w:r>
    </w:p>
    <w:sectPr w:rsidR="002E3ACE" w:rsidRPr="005A6731" w:rsidSect="00AF75C2">
      <w:headerReference w:type="default" r:id="rId25"/>
      <w:pgSz w:w="11906" w:h="16838"/>
      <w:pgMar w:top="851" w:right="70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F2A3F2" w14:textId="77777777" w:rsidR="007D797B" w:rsidRDefault="007D797B" w:rsidP="00B11679">
      <w:pPr>
        <w:spacing w:after="0" w:line="240" w:lineRule="auto"/>
      </w:pPr>
      <w:r>
        <w:separator/>
      </w:r>
    </w:p>
  </w:endnote>
  <w:endnote w:type="continuationSeparator" w:id="0">
    <w:p w14:paraId="702AF625" w14:textId="77777777" w:rsidR="007D797B" w:rsidRDefault="007D797B" w:rsidP="00B116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0F882B" w14:textId="77777777" w:rsidR="007D797B" w:rsidRDefault="007D797B" w:rsidP="00B11679">
      <w:pPr>
        <w:spacing w:after="0" w:line="240" w:lineRule="auto"/>
      </w:pPr>
      <w:r>
        <w:separator/>
      </w:r>
    </w:p>
  </w:footnote>
  <w:footnote w:type="continuationSeparator" w:id="0">
    <w:p w14:paraId="0697E1AB" w14:textId="77777777" w:rsidR="007D797B" w:rsidRDefault="007D797B" w:rsidP="00B116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671437" w14:textId="25F01BBA" w:rsidR="00B11679" w:rsidRDefault="00B11679" w:rsidP="00F850F8">
    <w:pPr>
      <w:pStyle w:val="BodyText2"/>
      <w:tabs>
        <w:tab w:val="left" w:pos="6660"/>
      </w:tabs>
      <w:jc w:val="left"/>
    </w:pPr>
  </w:p>
  <w:p w14:paraId="6B7F876D" w14:textId="076478C1" w:rsidR="00B11679" w:rsidRPr="003C6F9E" w:rsidRDefault="00B11679" w:rsidP="00B11679">
    <w:pPr>
      <w:pStyle w:val="BodyText2"/>
      <w:tabs>
        <w:tab w:val="left" w:pos="6660"/>
      </w:tabs>
      <w:ind w:left="6480"/>
    </w:pPr>
    <w:r>
      <w:tab/>
    </w:r>
  </w:p>
  <w:p w14:paraId="167B4DC5" w14:textId="77777777" w:rsidR="00B11679" w:rsidRDefault="00B1167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FD1C07"/>
    <w:multiLevelType w:val="hybridMultilevel"/>
    <w:tmpl w:val="DC5C61B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647"/>
    <w:rsid w:val="000E59A4"/>
    <w:rsid w:val="000F203F"/>
    <w:rsid w:val="00144EA3"/>
    <w:rsid w:val="00175C7D"/>
    <w:rsid w:val="001A02C2"/>
    <w:rsid w:val="00224D9C"/>
    <w:rsid w:val="002E3ACE"/>
    <w:rsid w:val="0039166F"/>
    <w:rsid w:val="004734E7"/>
    <w:rsid w:val="00483900"/>
    <w:rsid w:val="00491647"/>
    <w:rsid w:val="0049732D"/>
    <w:rsid w:val="004C019E"/>
    <w:rsid w:val="00576235"/>
    <w:rsid w:val="005801A0"/>
    <w:rsid w:val="005A6731"/>
    <w:rsid w:val="005D1425"/>
    <w:rsid w:val="006130B6"/>
    <w:rsid w:val="00613110"/>
    <w:rsid w:val="006323AA"/>
    <w:rsid w:val="007D797B"/>
    <w:rsid w:val="007F585D"/>
    <w:rsid w:val="00821D17"/>
    <w:rsid w:val="00886AFC"/>
    <w:rsid w:val="008958B9"/>
    <w:rsid w:val="00922A6D"/>
    <w:rsid w:val="00942393"/>
    <w:rsid w:val="009B7271"/>
    <w:rsid w:val="00AC50FD"/>
    <w:rsid w:val="00AF6407"/>
    <w:rsid w:val="00AF75C2"/>
    <w:rsid w:val="00B11679"/>
    <w:rsid w:val="00C06AA9"/>
    <w:rsid w:val="00C7560D"/>
    <w:rsid w:val="00CB51C5"/>
    <w:rsid w:val="00D062C2"/>
    <w:rsid w:val="00E83E97"/>
    <w:rsid w:val="00EF78E0"/>
    <w:rsid w:val="00F07117"/>
    <w:rsid w:val="00F850F8"/>
    <w:rsid w:val="00FE3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7718A"/>
  <w15:docId w15:val="{1DE882A2-8812-4247-A2CD-50AF0C9A1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11679"/>
    <w:pPr>
      <w:keepNext/>
      <w:keepLines/>
      <w:spacing w:before="480" w:after="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916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9164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91647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491647"/>
    <w:rPr>
      <w:b/>
      <w:bCs/>
    </w:rPr>
  </w:style>
  <w:style w:type="character" w:customStyle="1" w:styleId="apple-converted-space">
    <w:name w:val="apple-converted-space"/>
    <w:basedOn w:val="DefaultParagraphFont"/>
    <w:rsid w:val="00491647"/>
  </w:style>
  <w:style w:type="paragraph" w:styleId="Header">
    <w:name w:val="header"/>
    <w:basedOn w:val="Normal"/>
    <w:link w:val="HeaderChar"/>
    <w:uiPriority w:val="99"/>
    <w:unhideWhenUsed/>
    <w:rsid w:val="00B116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1679"/>
  </w:style>
  <w:style w:type="paragraph" w:styleId="Footer">
    <w:name w:val="footer"/>
    <w:basedOn w:val="Normal"/>
    <w:link w:val="FooterChar"/>
    <w:uiPriority w:val="99"/>
    <w:unhideWhenUsed/>
    <w:rsid w:val="00B116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1679"/>
  </w:style>
  <w:style w:type="character" w:customStyle="1" w:styleId="Heading1Char">
    <w:name w:val="Heading 1 Char"/>
    <w:basedOn w:val="DefaultParagraphFont"/>
    <w:link w:val="Heading1"/>
    <w:uiPriority w:val="9"/>
    <w:rsid w:val="00B1167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BodyText2">
    <w:name w:val="Body Text 2"/>
    <w:basedOn w:val="Normal"/>
    <w:link w:val="BodyText2Char"/>
    <w:semiHidden/>
    <w:rsid w:val="00B1167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B11679"/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131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31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31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31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311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31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31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rolesirsaugosskyrius@orlenlietuva.lt" TargetMode="External"/><Relationship Id="rId13" Type="http://schemas.openxmlformats.org/officeDocument/2006/relationships/hyperlink" Target="mailto:SOPBudetojas@mil.lt" TargetMode="External"/><Relationship Id="rId18" Type="http://schemas.openxmlformats.org/officeDocument/2006/relationships/hyperlink" Target="mailto:info.gs@mil.lt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mailto:komunikacija@vsd.lt" TargetMode="External"/><Relationship Id="rId7" Type="http://schemas.openxmlformats.org/officeDocument/2006/relationships/hyperlink" Target="mailto:fsos@iae.lt" TargetMode="External"/><Relationship Id="rId12" Type="http://schemas.openxmlformats.org/officeDocument/2006/relationships/hyperlink" Target="mailto:bendrasisd@vrm.lt" TargetMode="External"/><Relationship Id="rId17" Type="http://schemas.openxmlformats.org/officeDocument/2006/relationships/hyperlink" Target="mailto:info.gs@mil.lt" TargetMode="External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mailto:komunikacija@vsd.lt" TargetMode="External"/><Relationship Id="rId20" Type="http://schemas.openxmlformats.org/officeDocument/2006/relationships/hyperlink" Target="mailto:komunikacija@vsd.lt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okumentai@vad.lt" TargetMode="External"/><Relationship Id="rId24" Type="http://schemas.openxmlformats.org/officeDocument/2006/relationships/hyperlink" Target="mailto:dokumentai@vad.lt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dokumentai@vad.lt" TargetMode="External"/><Relationship Id="rId23" Type="http://schemas.openxmlformats.org/officeDocument/2006/relationships/hyperlink" Target="mailto:dokumentai@vad.lt" TargetMode="External"/><Relationship Id="rId10" Type="http://schemas.openxmlformats.org/officeDocument/2006/relationships/hyperlink" Target="mailto:komunikacija@vsd.lt" TargetMode="External"/><Relationship Id="rId19" Type="http://schemas.openxmlformats.org/officeDocument/2006/relationships/hyperlink" Target="mailto:info.gs@mil.l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FO@ACHEMA.COM" TargetMode="External"/><Relationship Id="rId14" Type="http://schemas.openxmlformats.org/officeDocument/2006/relationships/hyperlink" Target="mailto:info@port.lt" TargetMode="External"/><Relationship Id="rId22" Type="http://schemas.openxmlformats.org/officeDocument/2006/relationships/hyperlink" Target="mailto:dokumentai@vad.lt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568</Words>
  <Characters>3238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KAM</Company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Giedrius Jaugelavičius</dc:creator>
  <cp:lastModifiedBy>Tojana Budrikiene</cp:lastModifiedBy>
  <cp:revision>2</cp:revision>
  <cp:lastPrinted>2019-10-17T09:11:00Z</cp:lastPrinted>
  <dcterms:created xsi:type="dcterms:W3CDTF">2020-05-13T16:35:00Z</dcterms:created>
  <dcterms:modified xsi:type="dcterms:W3CDTF">2020-05-13T16:35:00Z</dcterms:modified>
</cp:coreProperties>
</file>