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1 pr."/>
        <w:tag w:val="part_c94a51f4fd914c44ab82f2ee9fa2f9e0"/>
        <w:id w:val="1365024479"/>
        <w:lock w:val="sdtLocked"/>
      </w:sdtPr>
      <w:sdtEndPr/>
      <w:sdtContent>
        <w:p w:rsidR="00061CED" w:rsidRPr="008B2342" w:rsidRDefault="00A3131B">
          <w:pPr>
            <w:ind w:firstLine="5387"/>
            <w:jc w:val="both"/>
            <w:rPr>
              <w:szCs w:val="24"/>
              <w:lang w:eastAsia="lt-LT"/>
            </w:rPr>
          </w:pPr>
          <w:r w:rsidRPr="008B2342">
            <w:rPr>
              <w:szCs w:val="24"/>
              <w:lang w:eastAsia="lt-LT"/>
            </w:rPr>
            <w:t>Lietuvos Respublikos Vyriausybės</w:t>
          </w:r>
        </w:p>
        <w:p w:rsidR="00061CED" w:rsidRPr="008B2342" w:rsidRDefault="00A3131B">
          <w:pPr>
            <w:ind w:firstLine="5387"/>
            <w:jc w:val="both"/>
            <w:rPr>
              <w:szCs w:val="24"/>
              <w:lang w:eastAsia="lt-LT"/>
            </w:rPr>
          </w:pPr>
          <w:r w:rsidRPr="008B2342">
            <w:rPr>
              <w:szCs w:val="24"/>
              <w:lang w:eastAsia="lt-LT"/>
            </w:rPr>
            <w:t>2023 m.  sausio 25 d. nutarimo Nr. 57</w:t>
          </w:r>
        </w:p>
        <w:p w:rsidR="00061CED" w:rsidRPr="008B2342" w:rsidRDefault="0078432C">
          <w:pPr>
            <w:ind w:firstLine="5387"/>
            <w:rPr>
              <w:szCs w:val="24"/>
              <w:lang w:eastAsia="lt-LT"/>
            </w:rPr>
          </w:pPr>
          <w:sdt>
            <w:sdtPr>
              <w:alias w:val="Numeris"/>
              <w:tag w:val="nr_c94a51f4fd914c44ab82f2ee9fa2f9e0"/>
              <w:id w:val="478344463"/>
              <w:lock w:val="sdtLocked"/>
            </w:sdtPr>
            <w:sdtEndPr/>
            <w:sdtContent>
              <w:r w:rsidR="00A3131B" w:rsidRPr="008B2342">
                <w:rPr>
                  <w:szCs w:val="24"/>
                  <w:lang w:eastAsia="lt-LT"/>
                </w:rPr>
                <w:t>1</w:t>
              </w:r>
            </w:sdtContent>
          </w:sdt>
          <w:r w:rsidR="00A3131B" w:rsidRPr="008B2342">
            <w:rPr>
              <w:szCs w:val="24"/>
              <w:lang w:eastAsia="lt-LT"/>
            </w:rPr>
            <w:t xml:space="preserve"> priedas</w:t>
          </w:r>
        </w:p>
        <w:p w:rsidR="00061CED" w:rsidRPr="008B2342" w:rsidRDefault="00061CED">
          <w:pPr>
            <w:ind w:firstLine="5387"/>
            <w:rPr>
              <w:szCs w:val="24"/>
              <w:lang w:eastAsia="lt-LT"/>
            </w:rPr>
          </w:pPr>
        </w:p>
        <w:p w:rsidR="00061CED" w:rsidRPr="008B2342" w:rsidRDefault="0078432C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c94a51f4fd914c44ab82f2ee9fa2f9e0"/>
              <w:id w:val="-1550220776"/>
              <w:lock w:val="sdtLocked"/>
            </w:sdtPr>
            <w:sdtEndPr/>
            <w:sdtContent>
              <w:r w:rsidR="00A3131B" w:rsidRPr="008B2342">
                <w:rPr>
                  <w:b/>
                  <w:bCs/>
                  <w:szCs w:val="24"/>
                  <w:lang w:eastAsia="lt-LT"/>
                </w:rPr>
                <w:t>LIETUVOS RESPUBLIKOS 2023 METŲ VALSTYBĖS BIUDŽETO ASIGNAVIMŲ PASKIRSTYMAS PAGAL PROGRAMAS</w:t>
              </w:r>
            </w:sdtContent>
          </w:sdt>
        </w:p>
        <w:p w:rsidR="00061CED" w:rsidRPr="008B2342" w:rsidRDefault="00061CED">
          <w:pPr>
            <w:jc w:val="center"/>
            <w:rPr>
              <w:b/>
              <w:bCs/>
              <w:szCs w:val="24"/>
              <w:lang w:eastAsia="lt-LT"/>
            </w:rPr>
          </w:pPr>
        </w:p>
        <w:tbl>
          <w:tblPr>
            <w:tblW w:w="9209" w:type="dxa"/>
            <w:tblInd w:w="113" w:type="dxa"/>
            <w:tblLook w:val="04A0" w:firstRow="1" w:lastRow="0" w:firstColumn="1" w:lastColumn="0" w:noHBand="0" w:noVBand="1"/>
          </w:tblPr>
          <w:tblGrid>
            <w:gridCol w:w="1257"/>
            <w:gridCol w:w="3983"/>
            <w:gridCol w:w="2126"/>
            <w:gridCol w:w="1843"/>
          </w:tblGrid>
          <w:tr w:rsidR="008B2342" w:rsidRPr="008B2342">
            <w:trPr>
              <w:trHeight w:val="312"/>
              <w:tblHeader/>
            </w:trPr>
            <w:tc>
              <w:tcPr>
                <w:tcW w:w="125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jc w:val="center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Programos kodas</w:t>
                </w:r>
              </w:p>
            </w:tc>
            <w:tc>
              <w:tcPr>
                <w:tcW w:w="39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jc w:val="center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Valstybės institucijos ir įstaigos / programos pavadinimas</w:t>
                </w:r>
              </w:p>
            </w:tc>
            <w:tc>
              <w:tcPr>
                <w:tcW w:w="3969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jc w:val="center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 xml:space="preserve">Asignavimai, tūkst. </w:t>
                </w:r>
                <w:proofErr w:type="spellStart"/>
                <w:r w:rsidRPr="008B2342">
                  <w:rPr>
                    <w:szCs w:val="24"/>
                    <w:lang w:eastAsia="lt-LT"/>
                  </w:rPr>
                  <w:t>Eur</w:t>
                </w:r>
                <w:proofErr w:type="spellEnd"/>
              </w:p>
            </w:tc>
          </w:tr>
          <w:tr w:rsidR="008B2342" w:rsidRPr="008B2342">
            <w:trPr>
              <w:trHeight w:val="624"/>
              <w:tblHeader/>
            </w:trPr>
            <w:tc>
              <w:tcPr>
                <w:tcW w:w="125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061CED" w:rsidRPr="008B2342" w:rsidRDefault="00061CED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061CED" w:rsidRPr="008B2342" w:rsidRDefault="00061CED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jc w:val="center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jc w:val="center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 darbo užmokesčiui</w:t>
                </w:r>
              </w:p>
            </w:tc>
          </w:tr>
          <w:tr w:rsidR="00D357D6" w:rsidRPr="008B2342" w:rsidTr="00D357D6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D357D6" w:rsidRDefault="00D357D6" w:rsidP="00D357D6">
                <w:pPr>
                  <w:spacing w:line="360" w:lineRule="atLeast"/>
                  <w:ind w:left="618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„</w:t>
                </w:r>
                <w:r>
                  <w:rPr>
                    <w:b/>
                    <w:szCs w:val="24"/>
                    <w:lang w:eastAsia="lt-LT"/>
                  </w:rPr>
                  <w:t>I SKYRIUS. VALSTYBĖS VALDYMAS, REGIONINĖ POLITIKA IR VIEŠASIS ADMINISTRAVIMAS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D357D6" w:rsidRDefault="00D357D6" w:rsidP="00D357D6">
                <w:pPr>
                  <w:spacing w:line="360" w:lineRule="atLeast"/>
                  <w:ind w:left="618"/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259 239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D357D6" w:rsidRDefault="00D357D6" w:rsidP="00D357D6">
                <w:pPr>
                  <w:spacing w:line="360" w:lineRule="atLeast"/>
                  <w:ind w:left="618" w:hanging="299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94 150“.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Prezidento kanceliarija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Prezidento kanceliarijos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8 557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5 355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8 557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5 355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Seimo kanceliarija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Seimo kanceliarijos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73D12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40 849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73D12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30 702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73D12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40 849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73D12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30 702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valstybės kontrolė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Lietuvos Respublikos valstybės kontrolės veiklos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10 016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8 401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10 016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8 401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vyriausioji rinkimų komisija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Rinkimų ir referendumų organizavimas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20 126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14 961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01 02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Asignavimai politinėms partijoms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5 854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25 980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14 961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Vyriausioji tarnybinės etikos komisija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Tarnybinės etikos normų pažeidimų prevencijos, tyrimo ir lobistinės veiklos priežiūros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1 364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946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1 364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946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Vyriausybės kanceliarija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lastRenderedPageBreak/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Efektyvus sprendimų priėmimas, funkcijų vykdymas ir pokyčių valdymas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9F2415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17 899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9F2415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10 495</w:t>
                </w: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01 02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Efektyvus Vyriausybės kanceliarijos veiklos administravimas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9F2415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3 412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9F2415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1 366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9F2415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21 311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9F2415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11 861</w:t>
                </w:r>
              </w:p>
            </w:tc>
          </w:tr>
          <w:tr w:rsidR="008B2342" w:rsidRPr="008B2342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Tarptautinės komisijos nacių ir sovietinio okupacinių režimų nusikaltimams Lietuvoje įvertinti sekretoriatas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Nacių ir sovietinio okupacinių režimų nusikaltimų Lietuvoje įvertinimas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176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118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176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118</w:t>
                </w:r>
              </w:p>
            </w:tc>
          </w:tr>
          <w:tr w:rsidR="008B2342" w:rsidRPr="008B2342" w:rsidTr="00EC5D5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vidaus reikalų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Pr="008B2342" w:rsidRDefault="00061CED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 w:rsidTr="00EC5D5D">
            <w:trPr>
              <w:trHeight w:val="1170"/>
            </w:trPr>
            <w:tc>
              <w:tcPr>
                <w:tcW w:w="1257" w:type="dxa"/>
                <w:shd w:val="clear" w:color="auto" w:fill="auto"/>
                <w:vAlign w:val="center"/>
                <w:hideMark/>
              </w:tcPr>
              <w:p w:rsidR="00060F42" w:rsidRPr="008B2342" w:rsidRDefault="00060F42" w:rsidP="00060F42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shd w:val="clear" w:color="auto" w:fill="auto"/>
                <w:vAlign w:val="center"/>
                <w:hideMark/>
              </w:tcPr>
              <w:p w:rsidR="00060F42" w:rsidRPr="008B2342" w:rsidRDefault="00D357D6" w:rsidP="00060F42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Vidaus reikalų ministrui pavestų valdymo sričių politikos formavimas ir vidaus reikalų infrastruktūros bei paslaugų valdymas</w:t>
                </w:r>
              </w:p>
              <w:p w:rsidR="006A1CAB" w:rsidRPr="008B2342" w:rsidRDefault="006A1CAB" w:rsidP="00060F4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126" w:type="dxa"/>
                <w:shd w:val="clear" w:color="auto" w:fill="auto"/>
                <w:vAlign w:val="center"/>
                <w:hideMark/>
              </w:tcPr>
              <w:p w:rsidR="00060F42" w:rsidRPr="008B2342" w:rsidRDefault="00D357D6" w:rsidP="0060170F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5 211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  <w:hideMark/>
              </w:tcPr>
              <w:p w:rsidR="00060F42" w:rsidRPr="008B2342" w:rsidRDefault="00D357D6" w:rsidP="00060F42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1 890</w:t>
                </w:r>
              </w:p>
            </w:tc>
          </w:tr>
          <w:tr w:rsidR="008B2342" w:rsidRPr="008B2342" w:rsidTr="00EC5D5D">
            <w:trPr>
              <w:trHeight w:val="624"/>
            </w:trPr>
            <w:tc>
              <w:tcPr>
                <w:tcW w:w="1257" w:type="dxa"/>
                <w:tcBorders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352CD3" w:rsidRPr="008B2342" w:rsidRDefault="00352CD3" w:rsidP="00352CD3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01 02</w:t>
                </w:r>
              </w:p>
            </w:tc>
            <w:tc>
              <w:tcPr>
                <w:tcW w:w="3983" w:type="dxa"/>
                <w:tcBorders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352CD3" w:rsidRPr="008B2342" w:rsidRDefault="00352CD3" w:rsidP="006712F3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Viešojo administravimo ir valstybės tarnybos tobulinimas</w:t>
                </w:r>
              </w:p>
            </w:tc>
            <w:tc>
              <w:tcPr>
                <w:tcW w:w="2126" w:type="dxa"/>
                <w:tcBorders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352CD3" w:rsidRPr="008B2342" w:rsidRDefault="00CB21FE" w:rsidP="00352CD3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</w:rPr>
                  <w:t>5 090</w:t>
                </w:r>
              </w:p>
            </w:tc>
            <w:tc>
              <w:tcPr>
                <w:tcW w:w="1843" w:type="dxa"/>
                <w:tcBorders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352CD3" w:rsidRPr="008B2342" w:rsidRDefault="00CB21FE" w:rsidP="00352CD3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</w:rPr>
                  <w:t>700</w:t>
                </w:r>
              </w:p>
            </w:tc>
          </w:tr>
          <w:tr w:rsidR="008B2342" w:rsidRPr="008B2342" w:rsidTr="009077D8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352CD3" w:rsidRPr="008B2342" w:rsidRDefault="00352CD3" w:rsidP="00352CD3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352CD3" w:rsidRPr="008B2342" w:rsidRDefault="00352CD3" w:rsidP="006712F3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352CD3" w:rsidRPr="008B2342" w:rsidRDefault="00CB21FE" w:rsidP="00352CD3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</w:rPr>
                  <w:t>5 090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352CD3" w:rsidRPr="008B2342" w:rsidRDefault="00CB21FE" w:rsidP="00352CD3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</w:rPr>
                  <w:t>700</w:t>
                </w:r>
              </w:p>
            </w:tc>
          </w:tr>
          <w:tr w:rsidR="008B2342" w:rsidRPr="008B2342" w:rsidTr="009077D8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077D8" w:rsidRPr="008B2342" w:rsidRDefault="009077D8" w:rsidP="009077D8">
                <w:pPr>
                  <w:spacing w:line="360" w:lineRule="atLeas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01 03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077D8" w:rsidRPr="008B2342" w:rsidRDefault="009077D8" w:rsidP="009077D8">
                <w:pPr>
                  <w:spacing w:line="360" w:lineRule="atLeas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Migracijos procesų valdymas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077D8" w:rsidRPr="008B2342" w:rsidRDefault="00D357D6" w:rsidP="009077D8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35 470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077D8" w:rsidRPr="008B2342" w:rsidRDefault="00D357D6" w:rsidP="009077D8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11 703</w:t>
                </w:r>
              </w:p>
            </w:tc>
          </w:tr>
          <w:tr w:rsidR="008B2342" w:rsidRPr="008B2342" w:rsidTr="009077D8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077D8" w:rsidRPr="008B2342" w:rsidRDefault="009077D8" w:rsidP="009077D8">
                <w:pPr>
                  <w:spacing w:line="360" w:lineRule="atLeas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01 04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077D8" w:rsidRPr="008B2342" w:rsidRDefault="009077D8" w:rsidP="009077D8">
                <w:pPr>
                  <w:spacing w:line="360" w:lineRule="atLeas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Regionų plėtros ir Europos Sąjungos struktūrinės paramos programų įgyvendinimo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077D8" w:rsidRPr="008B2342" w:rsidRDefault="009077D8" w:rsidP="009077D8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75 348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077D8" w:rsidRPr="008B2342" w:rsidRDefault="009077D8" w:rsidP="009077D8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1 023</w:t>
                </w:r>
              </w:p>
            </w:tc>
          </w:tr>
          <w:tr w:rsidR="008B2342" w:rsidRPr="008B2342" w:rsidTr="009077D8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077D8" w:rsidRPr="008B2342" w:rsidRDefault="009077D8" w:rsidP="009077D8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077D8" w:rsidRPr="008B2342" w:rsidRDefault="009077D8" w:rsidP="009077D8">
                <w:pPr>
                  <w:spacing w:line="360" w:lineRule="atLeas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077D8" w:rsidRPr="008B2342" w:rsidRDefault="009077D8" w:rsidP="009077D8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420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077D8" w:rsidRPr="008B2342" w:rsidRDefault="009077D8" w:rsidP="009077D8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 w:rsidTr="009077D8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454694" w:rsidP="00454694">
                <w:pPr>
                  <w:spacing w:line="360" w:lineRule="atLeas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01 05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DB2FDC" w:rsidP="00454694">
                <w:pPr>
                  <w:spacing w:line="36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Europos teritorinio bendradarbiavimo tikslo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DB2FDC" w:rsidP="00454694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10 260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DB2FDC" w:rsidP="00454694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433</w:t>
                </w:r>
              </w:p>
            </w:tc>
          </w:tr>
          <w:tr w:rsidR="008B2342" w:rsidRPr="008B2342" w:rsidTr="009077D8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454694" w:rsidP="00454694">
                <w:pPr>
                  <w:spacing w:line="360" w:lineRule="atLeas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01 06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DB2FDC" w:rsidP="00454694">
                <w:pPr>
                  <w:spacing w:line="36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Europos kaimynystės priemonės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DB2FDC" w:rsidP="00454694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13 825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DB2FDC" w:rsidP="00454694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1 074</w:t>
                </w:r>
              </w:p>
            </w:tc>
          </w:tr>
          <w:tr w:rsidR="008B2342" w:rsidRPr="008B2342" w:rsidTr="009077D8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454694" w:rsidP="00454694">
                <w:pPr>
                  <w:spacing w:line="360" w:lineRule="atLeas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01 10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454694" w:rsidP="00454694">
                <w:pPr>
                  <w:spacing w:line="360" w:lineRule="atLeas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Vidaus reikalų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D357D6" w:rsidP="00454694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5 782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D357D6" w:rsidP="00454694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4 983</w:t>
                </w:r>
              </w:p>
            </w:tc>
          </w:tr>
          <w:tr w:rsidR="008B2342" w:rsidRPr="008B2342" w:rsidTr="009255CA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D357D6" w:rsidP="00454694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150 986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D357D6" w:rsidP="00454694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21 806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szCs w:val="24"/>
                    <w:lang w:eastAsia="lt-LT"/>
                  </w:rPr>
                  <w:t>II SKYRIUS. APLINKA, MIŠKAI IR KLIMATO KAITA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bCs/>
                    <w:szCs w:val="24"/>
                    <w:lang w:eastAsia="lt-LT"/>
                  </w:rPr>
                  <w:t>477 390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bCs/>
                    <w:szCs w:val="24"/>
                    <w:lang w:eastAsia="lt-LT"/>
                  </w:rPr>
                  <w:t>78 578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aplinkos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lastRenderedPageBreak/>
                  <w:t>02 01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DB2FDC" w:rsidP="00454694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Aplinkos apsaugos ir klimato kaitos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DB2FDC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463 312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DB2FDC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69 650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DB2FDC" w:rsidP="00454694">
                <w:pPr>
                  <w:spacing w:line="360" w:lineRule="atLeast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148 626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Aplinkos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DB2FDC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14 078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DB2FDC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8 928</w:t>
                </w:r>
              </w:p>
            </w:tc>
          </w:tr>
          <w:tr w:rsidR="008B2342" w:rsidRPr="008B2342" w:rsidTr="00B933A8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DB2FDC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477 390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DB2FDC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78 578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III SKYRIUS. ENERGETIKA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D357D6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437 310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D357D6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13 204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Valstybinė energetikos reguliavimo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Valstybinės energetikos reguliavimo tarybos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8 844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6 242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8 844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6 242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Valstybinė atominės energetikos saugos inspekcija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Branduolinės energetikos saugos reglamentavimo ir priežiūros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2 260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1 975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2 260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1 975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energetikos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EE6EDA" w:rsidP="00454694">
                <w:pPr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Nacionalinių energetikos politikos strateginių vystymosi krypčių, tikslų ir uždavinių įgyvendinimo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88369E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8369E">
                  <w:rPr>
                    <w:szCs w:val="24"/>
                    <w:lang w:eastAsia="lt-LT"/>
                  </w:rPr>
                  <w:t>322 343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EE6EDA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1 045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EE6EDA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150 063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 w:rsidTr="0008565A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454694" w:rsidP="0008565A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03 02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EE6EDA" w:rsidP="0008565A">
                <w:pPr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Branduolinės energetikos objektų eksploatavimo nutraukimo ir radioaktyviųjų atliekų tvarkymo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88369E" w:rsidP="0008565A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97 372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88369E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8369E">
                  <w:rPr>
                    <w:color w:val="000000"/>
                    <w:szCs w:val="24"/>
                    <w:lang w:eastAsia="lt-LT"/>
                  </w:rPr>
                  <w:t>90 250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03 03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Energetikos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88369E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8369E">
                  <w:rPr>
                    <w:color w:val="000000"/>
                    <w:szCs w:val="24"/>
                    <w:lang w:eastAsia="lt-LT"/>
                  </w:rPr>
                  <w:t>6 491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EE6EDA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3 942</w:t>
                </w:r>
              </w:p>
            </w:tc>
          </w:tr>
          <w:tr w:rsidR="00EE6EDA" w:rsidRPr="008B2342" w:rsidTr="00AF5F3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EE6EDA" w:rsidRPr="008B2342" w:rsidRDefault="00EE6EDA" w:rsidP="00EE6EDA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EE6EDA" w:rsidRPr="008B2342" w:rsidRDefault="00EE6EDA" w:rsidP="00EE6EDA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EE6EDA" w:rsidRDefault="0088369E" w:rsidP="00EE6EDA">
                <w:pPr>
                  <w:tabs>
                    <w:tab w:val="left" w:pos="7371"/>
                  </w:tabs>
                  <w:spacing w:line="360" w:lineRule="atLeast"/>
                  <w:jc w:val="right"/>
                  <w:rPr>
                    <w:strike/>
                    <w:color w:val="000000"/>
                    <w:szCs w:val="24"/>
                    <w:lang w:eastAsia="lt-LT"/>
                  </w:rPr>
                </w:pPr>
                <w:r w:rsidRPr="0088369E">
                  <w:rPr>
                    <w:szCs w:val="24"/>
                    <w:lang w:eastAsia="lt-LT"/>
                  </w:rPr>
                  <w:t>426 206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EE6EDA" w:rsidRDefault="00EE6EDA" w:rsidP="00EE6EDA">
                <w:pPr>
                  <w:tabs>
                    <w:tab w:val="left" w:pos="7371"/>
                  </w:tabs>
                  <w:spacing w:line="360" w:lineRule="atLeast"/>
                  <w:jc w:val="right"/>
                  <w:rPr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4 987</w:t>
                </w:r>
              </w:p>
            </w:tc>
          </w:tr>
          <w:tr w:rsidR="008B2342" w:rsidRPr="008B2342" w:rsidTr="009255CA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EE6EDA" w:rsidRDefault="00EE6EDA" w:rsidP="00EE6EDA">
                <w:pPr>
                  <w:spacing w:line="360" w:lineRule="atLeast"/>
                  <w:jc w:val="both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 xml:space="preserve">IV SKYRIUS. VIEŠIEJI FINANSAI IR </w:t>
                </w:r>
              </w:p>
              <w:p w:rsidR="00454694" w:rsidRPr="008B2342" w:rsidRDefault="00EE6EDA" w:rsidP="00EE6EDA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OFICIALIOJI STATISTIKA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454694" w:rsidRPr="008B2342" w:rsidRDefault="00EE6EDA" w:rsidP="00454694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2 232 235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454694" w:rsidRPr="008B2342" w:rsidRDefault="00EE6EDA" w:rsidP="00454694">
                <w:pPr>
                  <w:spacing w:line="360" w:lineRule="atLeast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181 323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finansų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E6EDA" w:rsidRPr="008B2342" w:rsidTr="005A05C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EE6EDA" w:rsidRPr="008B2342" w:rsidRDefault="00EE6EDA" w:rsidP="00EE6EDA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04 01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EE6EDA" w:rsidRPr="008B2342" w:rsidRDefault="00EE6EDA" w:rsidP="00EE6EDA">
                <w:pPr>
                  <w:spacing w:line="360" w:lineRule="atLeas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Viešųjų finansų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EE6EDA" w:rsidRDefault="00EE6EDA" w:rsidP="00EE6EDA">
                <w:pPr>
                  <w:spacing w:line="360" w:lineRule="atLeast"/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2 192 251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EE6EDA" w:rsidRDefault="00EE6EDA" w:rsidP="00EE6EDA">
                <w:pPr>
                  <w:spacing w:line="360" w:lineRule="atLeast"/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153 847</w:t>
                </w:r>
              </w:p>
            </w:tc>
          </w:tr>
          <w:tr w:rsidR="008B2342" w:rsidRPr="008B2342" w:rsidTr="005A05C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2B27E5" w:rsidRPr="008B2342" w:rsidRDefault="002B27E5" w:rsidP="002B27E5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2B27E5" w:rsidRPr="008B2342" w:rsidRDefault="002B27E5" w:rsidP="002B27E5">
                <w:pPr>
                  <w:spacing w:line="360" w:lineRule="atLeas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2B27E5" w:rsidRPr="008B2342" w:rsidRDefault="00EE6EDA" w:rsidP="002B27E5">
                <w:pPr>
                  <w:spacing w:line="360" w:lineRule="atLeast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18 685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2B27E5" w:rsidRPr="008B2342" w:rsidRDefault="002B27E5" w:rsidP="002B27E5">
                <w:pPr>
                  <w:spacing w:line="360" w:lineRule="atLeast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E6EDA" w:rsidRPr="008B2342" w:rsidTr="005A05C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EE6EDA" w:rsidRPr="008B2342" w:rsidRDefault="00EE6EDA" w:rsidP="00EE6EDA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lastRenderedPageBreak/>
                  <w:t>04 02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EE6EDA" w:rsidRPr="008B2342" w:rsidRDefault="00EE6EDA" w:rsidP="00EE6EDA">
                <w:pPr>
                  <w:spacing w:line="360" w:lineRule="atLeas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Finansų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EE6EDA" w:rsidRDefault="00EE6EDA" w:rsidP="00EE6EDA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19 921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EE6EDA" w:rsidRDefault="00EE6EDA" w:rsidP="00EE6EDA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14 485</w:t>
                </w:r>
              </w:p>
            </w:tc>
          </w:tr>
          <w:tr w:rsidR="00EE6EDA" w:rsidRPr="008B2342" w:rsidTr="009255CA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EE6EDA" w:rsidRPr="008B2342" w:rsidRDefault="00EE6EDA" w:rsidP="00EE6EDA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EE6EDA" w:rsidRPr="008B2342" w:rsidRDefault="00EE6EDA" w:rsidP="00EE6EDA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EE6EDA" w:rsidRDefault="00EE6EDA" w:rsidP="00EE6EDA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2 212 172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EE6EDA" w:rsidRDefault="00EE6EDA" w:rsidP="00EE6EDA">
                <w:pPr>
                  <w:spacing w:line="360" w:lineRule="atLeast"/>
                  <w:ind w:left="720" w:hanging="452"/>
                  <w:rPr>
                    <w:rFonts w:eastAsia="Calibri"/>
                    <w:strike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168 332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Valstybės duomenų agentūra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04 01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Oficialiosios statistikos tvarkymo ir Valstybės duomenų valdysenos informacinės sistemos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88369E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8369E">
                  <w:rPr>
                    <w:szCs w:val="24"/>
                    <w:lang w:eastAsia="lt-LT"/>
                  </w:rPr>
                  <w:t>19 543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88369E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8369E">
                  <w:rPr>
                    <w:szCs w:val="24"/>
                    <w:lang w:eastAsia="lt-LT"/>
                  </w:rPr>
                  <w:t>12 495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04 02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Valstybės duomenų agentūros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88369E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8369E">
                  <w:rPr>
                    <w:szCs w:val="24"/>
                    <w:lang w:eastAsia="lt-LT"/>
                  </w:rPr>
                  <w:t>520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88369E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8369E">
                  <w:rPr>
                    <w:szCs w:val="24"/>
                    <w:lang w:eastAsia="lt-LT"/>
                  </w:rPr>
                  <w:t>496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20 063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12 991</w:t>
                </w:r>
              </w:p>
            </w:tc>
          </w:tr>
          <w:tr w:rsidR="008B2342" w:rsidRPr="008B2342" w:rsidTr="009255CA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 xml:space="preserve">V SKYRIUS. </w:t>
                </w:r>
                <w:r w:rsidRPr="008B2342">
                  <w:rPr>
                    <w:b/>
                    <w:szCs w:val="24"/>
                    <w:lang w:eastAsia="lt-LT"/>
                  </w:rPr>
                  <w:t>EKONOMIKOS KONKURENCINGUMAS IR VALSTYBĖS INFORMACINIAI IŠTEKLIAI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454694" w:rsidRPr="008B2342" w:rsidRDefault="00454694" w:rsidP="00454694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 w:rsidRPr="008B2342">
                  <w:rPr>
                    <w:bCs/>
                    <w:szCs w:val="24"/>
                    <w:lang w:eastAsia="lt-LT"/>
                  </w:rPr>
                  <w:t>610 401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454694" w:rsidRPr="008B2342" w:rsidRDefault="00454694" w:rsidP="00454694">
                <w:pPr>
                  <w:spacing w:line="360" w:lineRule="atLeast"/>
                  <w:jc w:val="right"/>
                  <w:rPr>
                    <w:bCs/>
                    <w:szCs w:val="24"/>
                    <w:lang w:eastAsia="lt-LT"/>
                  </w:rPr>
                </w:pPr>
                <w:r w:rsidRPr="008B2342">
                  <w:rPr>
                    <w:bCs/>
                    <w:szCs w:val="24"/>
                    <w:lang w:eastAsia="lt-LT"/>
                  </w:rPr>
                  <w:t>33 650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konkurencijos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05 01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Savivaldybių duomenų teikimo į Suteiktos valstybės pagalbos registrą finansavimas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05 02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Konkurencijos tarybos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2 870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2 225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2 905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2 225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ekonomikos ir inovacijų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E6EDA" w:rsidRPr="008B2342" w:rsidTr="005A05C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EE6EDA" w:rsidRPr="008B2342" w:rsidRDefault="00EE6EDA" w:rsidP="00EE6EDA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05 01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EE6EDA" w:rsidRPr="008B2342" w:rsidRDefault="00EE6EDA" w:rsidP="00EE6EDA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Ekonomikos konkurencingumo didinimo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EE6EDA" w:rsidRDefault="0088369E" w:rsidP="00EE6EDA">
                <w:pPr>
                  <w:spacing w:line="360" w:lineRule="atLeast"/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 w:rsidRPr="0088369E">
                  <w:rPr>
                    <w:bCs/>
                    <w:szCs w:val="24"/>
                    <w:lang w:eastAsia="lt-LT"/>
                  </w:rPr>
                  <w:t>508 023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EE6EDA" w:rsidRDefault="00EE6EDA" w:rsidP="00EE6EDA">
                <w:pPr>
                  <w:spacing w:line="360" w:lineRule="atLeast"/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18 090</w:t>
                </w:r>
              </w:p>
            </w:tc>
          </w:tr>
          <w:tr w:rsidR="008B2342" w:rsidRPr="008B2342" w:rsidTr="005A05C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2B27E5" w:rsidRPr="008B2342" w:rsidRDefault="002B27E5" w:rsidP="002B27E5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2B27E5" w:rsidRPr="008B2342" w:rsidRDefault="002B27E5" w:rsidP="002B27E5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2B27E5" w:rsidRPr="008B2342" w:rsidRDefault="00EE6EDA" w:rsidP="002B27E5">
                <w:pPr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211 730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2B27E5" w:rsidRPr="008B2342" w:rsidRDefault="002B27E5" w:rsidP="002B27E5">
                <w:pPr>
                  <w:rPr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 w:rsidTr="005A05C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2B27E5" w:rsidRPr="008B2342" w:rsidRDefault="002B27E5" w:rsidP="002B27E5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05 02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2B27E5" w:rsidRPr="008B2342" w:rsidRDefault="002B27E5" w:rsidP="002B27E5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Valstybės skaitmeninimo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2B27E5" w:rsidRPr="008B2342" w:rsidRDefault="0088369E" w:rsidP="002B27E5">
                <w:pPr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 w:rsidRPr="0088369E">
                  <w:rPr>
                    <w:bCs/>
                    <w:szCs w:val="24"/>
                    <w:lang w:eastAsia="lt-LT"/>
                  </w:rPr>
                  <w:t>81 748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2B27E5" w:rsidRPr="008B2342" w:rsidRDefault="002B27E5" w:rsidP="002B27E5">
                <w:pPr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 w:rsidRPr="008B2342">
                  <w:rPr>
                    <w:bCs/>
                    <w:szCs w:val="24"/>
                    <w:lang w:eastAsia="lt-LT"/>
                  </w:rPr>
                  <w:t>2 239</w:t>
                </w:r>
              </w:p>
            </w:tc>
          </w:tr>
          <w:tr w:rsidR="008B2342" w:rsidRPr="008B2342" w:rsidTr="005A05C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2B27E5" w:rsidRPr="008B2342" w:rsidRDefault="002B27E5" w:rsidP="002B27E5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2B27E5" w:rsidRPr="008B2342" w:rsidRDefault="002B27E5" w:rsidP="002B27E5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2B27E5" w:rsidRPr="008B2342" w:rsidRDefault="002B27E5" w:rsidP="002B27E5">
                <w:pPr>
                  <w:jc w:val="right"/>
                  <w:rPr>
                    <w:bCs/>
                    <w:szCs w:val="24"/>
                    <w:lang w:eastAsia="lt-LT"/>
                  </w:rPr>
                </w:pPr>
                <w:r w:rsidRPr="008B2342">
                  <w:rPr>
                    <w:bCs/>
                    <w:szCs w:val="24"/>
                    <w:lang w:eastAsia="lt-LT"/>
                  </w:rPr>
                  <w:t>75 533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2B27E5" w:rsidRPr="008B2342" w:rsidRDefault="002B27E5" w:rsidP="002B27E5">
                <w:pPr>
                  <w:rPr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 w:rsidTr="005A05C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2B27E5" w:rsidRPr="008B2342" w:rsidRDefault="002B27E5" w:rsidP="002B27E5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05 03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2B27E5" w:rsidRPr="008B2342" w:rsidRDefault="002B27E5" w:rsidP="002B27E5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Ekonomikos ir inovacijų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2B27E5" w:rsidRPr="008B2342" w:rsidRDefault="0088369E" w:rsidP="002B27E5">
                <w:pPr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14 740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2B27E5" w:rsidRPr="008B2342" w:rsidRDefault="002B27E5" w:rsidP="002B27E5">
                <w:pPr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 w:rsidRPr="008B2342">
                  <w:rPr>
                    <w:bCs/>
                    <w:szCs w:val="24"/>
                    <w:lang w:eastAsia="lt-LT"/>
                  </w:rPr>
                  <w:t>8 732</w:t>
                </w:r>
              </w:p>
            </w:tc>
          </w:tr>
          <w:tr w:rsidR="008B2342" w:rsidRPr="008B2342" w:rsidTr="009255CA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2B27E5" w:rsidRPr="008B2342" w:rsidRDefault="002B27E5" w:rsidP="002B27E5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2B27E5" w:rsidRPr="008B2342" w:rsidRDefault="002B27E5" w:rsidP="002B27E5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2B27E5" w:rsidRPr="008B2342" w:rsidRDefault="002B27E5" w:rsidP="002B27E5">
                <w:pPr>
                  <w:spacing w:line="360" w:lineRule="atLeast"/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 w:rsidRPr="008B2342">
                  <w:rPr>
                    <w:bCs/>
                    <w:szCs w:val="24"/>
                    <w:lang w:eastAsia="lt-LT"/>
                  </w:rPr>
                  <w:t>604 511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2B27E5" w:rsidRPr="008B2342" w:rsidRDefault="002B27E5" w:rsidP="002B27E5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29 061.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Viešųjų pirkimų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05 01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Viešųjų pirkimų tarnybos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2 985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2 364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2 985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2 364</w:t>
                </w:r>
              </w:p>
            </w:tc>
          </w:tr>
          <w:tr w:rsidR="00EE6EDA" w:rsidRPr="008B2342" w:rsidTr="00AF5F3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EE6EDA" w:rsidRPr="008B2342" w:rsidRDefault="00EE6EDA" w:rsidP="00EE6EDA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VI SKYRIUS. VALSTYBĖS SAUGUMAS IR GYNYBA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EE6EDA" w:rsidRDefault="00EE6EDA" w:rsidP="00EE6EDA">
                <w:pPr>
                  <w:spacing w:line="360" w:lineRule="atLeast"/>
                  <w:ind w:firstLine="461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1 862 064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EE6EDA" w:rsidRDefault="005423C0" w:rsidP="00EE6EDA">
                <w:pPr>
                  <w:spacing w:line="360" w:lineRule="atLeast"/>
                  <w:ind w:firstLine="461"/>
                  <w:jc w:val="right"/>
                  <w:rPr>
                    <w:bCs/>
                    <w:szCs w:val="24"/>
                    <w:lang w:eastAsia="lt-LT"/>
                  </w:rPr>
                </w:pPr>
                <w:r w:rsidRPr="005423C0">
                  <w:rPr>
                    <w:bCs/>
                    <w:szCs w:val="24"/>
                    <w:lang w:eastAsia="lt-LT"/>
                  </w:rPr>
                  <w:t>483 231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valstybės saugumo departamentas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lastRenderedPageBreak/>
                  <w:t>06 01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Valstybės suvereniteto, ekonominių ir konstitucinių pagrindų saugumas, kova su terorizmu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45 190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06 02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Lietuvos Respublikos valstybės saugumo departamento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407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45 597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specialiųjų tyrimų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06 01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Korupcijos tyrimas, prevencija ir antikorupcinio sąmoningumo didinimas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5423C0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5423C0">
                  <w:rPr>
                    <w:szCs w:val="24"/>
                    <w:lang w:eastAsia="lt-LT"/>
                  </w:rPr>
                  <w:t>14 349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5423C0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5423C0">
                  <w:rPr>
                    <w:szCs w:val="24"/>
                    <w:lang w:eastAsia="lt-LT"/>
                  </w:rPr>
                  <w:t>10 306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06 02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Specialiųjų tyrimų tarnybos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5423C0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5423C0">
                  <w:rPr>
                    <w:szCs w:val="24"/>
                    <w:lang w:eastAsia="lt-LT"/>
                  </w:rPr>
                  <w:t>360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5423C0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5423C0">
                  <w:rPr>
                    <w:szCs w:val="24"/>
                    <w:lang w:eastAsia="lt-LT"/>
                  </w:rPr>
                  <w:t>170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14 709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10 476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krašto apsaugos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C4FFA" w:rsidRPr="008B2342" w:rsidTr="00AF5F3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BC4FFA" w:rsidRPr="008B2342" w:rsidRDefault="00BC4FFA" w:rsidP="00BC4FFA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06 01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BC4FFA" w:rsidRPr="008B2342" w:rsidRDefault="00BC4FFA" w:rsidP="00BC4FFA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Sausumos pajėgos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BC4FFA" w:rsidRDefault="005423C0" w:rsidP="00BC4FFA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 w:rsidRPr="005423C0">
                  <w:rPr>
                    <w:szCs w:val="24"/>
                    <w:lang w:eastAsia="lt-LT"/>
                  </w:rPr>
                  <w:t>565 119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BC4FFA" w:rsidRDefault="005423C0" w:rsidP="00BC4FFA">
                <w:pPr>
                  <w:jc w:val="right"/>
                  <w:rPr>
                    <w:szCs w:val="24"/>
                    <w:lang w:eastAsia="lt-LT"/>
                  </w:rPr>
                </w:pPr>
                <w:r w:rsidRPr="005423C0">
                  <w:rPr>
                    <w:szCs w:val="24"/>
                    <w:lang w:eastAsia="lt-LT"/>
                  </w:rPr>
                  <w:t>155 674</w:t>
                </w:r>
              </w:p>
            </w:tc>
          </w:tr>
          <w:tr w:rsidR="00BC4FFA" w:rsidRPr="008B2342" w:rsidTr="00AF5F3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BC4FFA" w:rsidRPr="008B2342" w:rsidRDefault="00BC4FFA" w:rsidP="00BC4FFA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06 02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BC4FFA" w:rsidRPr="008B2342" w:rsidRDefault="00BC4FFA" w:rsidP="00BC4FFA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Karinės oro pajėgos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BC4FFA" w:rsidRDefault="005423C0" w:rsidP="00BC4FFA">
                <w:pPr>
                  <w:ind w:hanging="432"/>
                  <w:jc w:val="right"/>
                  <w:rPr>
                    <w:strike/>
                    <w:szCs w:val="24"/>
                    <w:lang w:eastAsia="lt-LT"/>
                  </w:rPr>
                </w:pPr>
                <w:r w:rsidRPr="005423C0">
                  <w:rPr>
                    <w:szCs w:val="24"/>
                    <w:lang w:eastAsia="lt-LT"/>
                  </w:rPr>
                  <w:t>166 359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BC4FFA" w:rsidRDefault="005423C0" w:rsidP="00BC4FFA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 w:rsidRPr="005423C0">
                  <w:rPr>
                    <w:szCs w:val="24"/>
                    <w:lang w:eastAsia="lt-LT"/>
                  </w:rPr>
                  <w:t>40 006</w:t>
                </w:r>
              </w:p>
            </w:tc>
          </w:tr>
          <w:tr w:rsidR="00BC4FFA" w:rsidRPr="008B2342" w:rsidTr="00AF5F3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BC4FFA" w:rsidRPr="008B2342" w:rsidRDefault="00BC4FFA" w:rsidP="00BC4FFA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06 03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BC4FFA" w:rsidRPr="008B2342" w:rsidRDefault="00BC4FFA" w:rsidP="00BC4FFA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Karinės jūrų pajėgos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BC4FFA" w:rsidRDefault="005423C0" w:rsidP="00BC4FFA">
                <w:pPr>
                  <w:ind w:hanging="432"/>
                  <w:jc w:val="right"/>
                  <w:rPr>
                    <w:strike/>
                    <w:szCs w:val="24"/>
                    <w:lang w:eastAsia="lt-LT"/>
                  </w:rPr>
                </w:pPr>
                <w:r w:rsidRPr="005423C0">
                  <w:rPr>
                    <w:szCs w:val="24"/>
                    <w:lang w:eastAsia="lt-LT"/>
                  </w:rPr>
                  <w:t>68 520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BC4FFA" w:rsidRDefault="005423C0" w:rsidP="00BC4FFA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 w:rsidRPr="005423C0">
                  <w:rPr>
                    <w:szCs w:val="24"/>
                    <w:lang w:eastAsia="lt-LT"/>
                  </w:rPr>
                  <w:t>18 297</w:t>
                </w:r>
              </w:p>
            </w:tc>
          </w:tr>
          <w:tr w:rsidR="00BC4FFA" w:rsidRPr="008B2342" w:rsidTr="00AF5F3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BC4FFA" w:rsidRPr="008B2342" w:rsidRDefault="00BC4FFA" w:rsidP="00BC4FFA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06 04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BC4FFA" w:rsidRPr="008B2342" w:rsidRDefault="00BC4FFA" w:rsidP="00BC4FFA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Logistika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BC4FFA" w:rsidRDefault="005423C0" w:rsidP="00BC4FFA">
                <w:pPr>
                  <w:ind w:hanging="432"/>
                  <w:jc w:val="right"/>
                  <w:rPr>
                    <w:strike/>
                    <w:szCs w:val="24"/>
                    <w:lang w:eastAsia="lt-LT"/>
                  </w:rPr>
                </w:pPr>
                <w:r w:rsidRPr="005423C0">
                  <w:rPr>
                    <w:szCs w:val="24"/>
                    <w:lang w:eastAsia="lt-LT"/>
                  </w:rPr>
                  <w:t>538 599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BC4FFA" w:rsidRDefault="005423C0" w:rsidP="00BC4FFA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 w:rsidRPr="005423C0">
                  <w:rPr>
                    <w:szCs w:val="24"/>
                    <w:lang w:eastAsia="lt-LT"/>
                  </w:rPr>
                  <w:t>62 551</w:t>
                </w:r>
              </w:p>
            </w:tc>
          </w:tr>
          <w:tr w:rsidR="00BC4FFA" w:rsidRPr="008B2342" w:rsidTr="00AF5F3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BC4FFA" w:rsidRPr="008B2342" w:rsidRDefault="00BC4FFA" w:rsidP="00BC4FFA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06 05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BC4FFA" w:rsidRPr="008B2342" w:rsidRDefault="00BC4FFA" w:rsidP="00BC4FFA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Krašto apsaugos sistemos personalo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BC4FFA" w:rsidRDefault="005423C0" w:rsidP="00BC4FFA">
                <w:pPr>
                  <w:ind w:hanging="432"/>
                  <w:jc w:val="right"/>
                  <w:rPr>
                    <w:strike/>
                    <w:szCs w:val="24"/>
                    <w:lang w:eastAsia="lt-LT"/>
                  </w:rPr>
                </w:pPr>
                <w:r w:rsidRPr="005423C0">
                  <w:rPr>
                    <w:szCs w:val="24"/>
                    <w:lang w:eastAsia="lt-LT"/>
                  </w:rPr>
                  <w:t>111 066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BC4FFA" w:rsidRDefault="005423C0" w:rsidP="00BC4FFA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 w:rsidRPr="005423C0">
                  <w:rPr>
                    <w:szCs w:val="24"/>
                    <w:lang w:eastAsia="lt-LT"/>
                  </w:rPr>
                  <w:t>38 212</w:t>
                </w:r>
              </w:p>
            </w:tc>
          </w:tr>
          <w:tr w:rsidR="00BC4FFA" w:rsidRPr="008B2342" w:rsidTr="00AF5F3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BC4FFA" w:rsidRPr="008B2342" w:rsidRDefault="00BC4FFA" w:rsidP="00BC4FFA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06 06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BC4FFA" w:rsidRPr="008B2342" w:rsidRDefault="00BC4FFA" w:rsidP="00BC4FFA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Specialiųjų operacijų pajėgos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BC4FFA" w:rsidRDefault="005423C0" w:rsidP="00BC4FFA">
                <w:pPr>
                  <w:ind w:hanging="432"/>
                  <w:jc w:val="right"/>
                  <w:rPr>
                    <w:strike/>
                    <w:szCs w:val="24"/>
                    <w:lang w:eastAsia="lt-LT"/>
                  </w:rPr>
                </w:pPr>
                <w:r w:rsidRPr="005423C0">
                  <w:rPr>
                    <w:szCs w:val="24"/>
                    <w:lang w:eastAsia="lt-LT"/>
                  </w:rPr>
                  <w:t>41 945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BC4FFA" w:rsidRDefault="005423C0" w:rsidP="00BC4FFA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 w:rsidRPr="005423C0">
                  <w:rPr>
                    <w:szCs w:val="24"/>
                    <w:lang w:eastAsia="lt-LT"/>
                  </w:rPr>
                  <w:t>19 697</w:t>
                </w:r>
              </w:p>
            </w:tc>
          </w:tr>
          <w:tr w:rsidR="00BC4FFA" w:rsidRPr="008B2342" w:rsidTr="00AF5F3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BC4FFA" w:rsidRPr="008B2342" w:rsidRDefault="00BC4FFA" w:rsidP="00BC4FFA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06 07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BC4FFA" w:rsidRPr="008B2342" w:rsidRDefault="00BC4FFA" w:rsidP="00BC4FFA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Krašto apsaugos sistemos veiklos parama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BC4FFA" w:rsidRDefault="005423C0" w:rsidP="00BC4FFA">
                <w:pPr>
                  <w:ind w:hanging="432"/>
                  <w:jc w:val="right"/>
                  <w:rPr>
                    <w:strike/>
                    <w:szCs w:val="24"/>
                    <w:lang w:eastAsia="lt-LT"/>
                  </w:rPr>
                </w:pPr>
                <w:r w:rsidRPr="005423C0">
                  <w:rPr>
                    <w:szCs w:val="24"/>
                    <w:lang w:eastAsia="lt-LT"/>
                  </w:rPr>
                  <w:t>158 789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BC4FFA" w:rsidRDefault="005423C0" w:rsidP="00BC4FFA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 w:rsidRPr="005423C0">
                  <w:rPr>
                    <w:szCs w:val="24"/>
                    <w:lang w:eastAsia="lt-LT"/>
                  </w:rPr>
                  <w:t>58 208</w:t>
                </w:r>
              </w:p>
            </w:tc>
          </w:tr>
          <w:tr w:rsidR="00BC4FFA" w:rsidRPr="008B2342" w:rsidTr="00AF5F3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BC4FFA" w:rsidRPr="008B2342" w:rsidRDefault="00BC4FFA" w:rsidP="00BC4FFA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06 08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BC4FFA" w:rsidRPr="008B2342" w:rsidRDefault="00BC4FFA" w:rsidP="00BC4FFA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Lietuvos kariuomenės operacinis valdymas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BC4FFA" w:rsidRDefault="005423C0" w:rsidP="00BC4FFA">
                <w:pPr>
                  <w:ind w:hanging="432"/>
                  <w:jc w:val="right"/>
                  <w:rPr>
                    <w:strike/>
                    <w:szCs w:val="24"/>
                    <w:lang w:eastAsia="lt-LT"/>
                  </w:rPr>
                </w:pPr>
                <w:r w:rsidRPr="005423C0">
                  <w:rPr>
                    <w:szCs w:val="24"/>
                    <w:lang w:eastAsia="lt-LT"/>
                  </w:rPr>
                  <w:t>108 223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BC4FFA" w:rsidRDefault="005423C0" w:rsidP="00BC4FFA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 w:rsidRPr="005423C0">
                  <w:rPr>
                    <w:szCs w:val="24"/>
                    <w:lang w:eastAsia="lt-LT"/>
                  </w:rPr>
                  <w:t>49 446</w:t>
                </w:r>
              </w:p>
            </w:tc>
          </w:tr>
          <w:tr w:rsidR="00BC4FFA" w:rsidRPr="008B2342" w:rsidTr="00AF5F3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BC4FFA" w:rsidRPr="008B2342" w:rsidRDefault="00BC4FFA" w:rsidP="00BC4FFA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06 09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BC4FFA" w:rsidRPr="008B2342" w:rsidRDefault="00BC4FFA" w:rsidP="00BC4FFA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Krašto apsaugos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BC4FFA" w:rsidRDefault="005423C0" w:rsidP="00BC4FFA">
                <w:pPr>
                  <w:ind w:hanging="432"/>
                  <w:jc w:val="right"/>
                  <w:rPr>
                    <w:strike/>
                    <w:szCs w:val="24"/>
                    <w:lang w:eastAsia="lt-LT"/>
                  </w:rPr>
                </w:pPr>
                <w:r w:rsidRPr="005423C0">
                  <w:rPr>
                    <w:szCs w:val="24"/>
                    <w:lang w:eastAsia="lt-LT"/>
                  </w:rPr>
                  <w:t>16 021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BC4FFA" w:rsidRDefault="005423C0" w:rsidP="00BC4FFA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 w:rsidRPr="005423C0">
                  <w:rPr>
                    <w:szCs w:val="24"/>
                    <w:lang w:eastAsia="lt-LT"/>
                  </w:rPr>
                  <w:t>11 488</w:t>
                </w:r>
              </w:p>
            </w:tc>
          </w:tr>
          <w:tr w:rsidR="00BC4FFA" w:rsidRPr="008B2342" w:rsidTr="005A05C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BC4FFA" w:rsidRPr="008B2342" w:rsidRDefault="00BC4FFA" w:rsidP="00BC4FFA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BC4FFA" w:rsidRPr="008B2342" w:rsidRDefault="00BC4FFA" w:rsidP="00BC4FFA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BC4FFA" w:rsidRDefault="00BC4FFA" w:rsidP="00BC4FFA">
                <w:pPr>
                  <w:spacing w:line="360" w:lineRule="atLeast"/>
                  <w:ind w:hanging="432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1 774 641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BC4FFA" w:rsidRDefault="00357C1A" w:rsidP="00BC4FFA">
                <w:pPr>
                  <w:spacing w:line="360" w:lineRule="atLeast"/>
                  <w:ind w:hanging="432"/>
                  <w:jc w:val="right"/>
                  <w:rPr>
                    <w:strike/>
                    <w:szCs w:val="24"/>
                    <w:lang w:eastAsia="lt-LT"/>
                  </w:rPr>
                </w:pPr>
                <w:r w:rsidRPr="00357C1A">
                  <w:rPr>
                    <w:szCs w:val="24"/>
                    <w:lang w:eastAsia="lt-LT"/>
                  </w:rPr>
                  <w:t>453 579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vadovybės apsaugos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06 01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Saugomų asmenų apsauga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26 896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19 026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26 896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19 026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:rsidR="00454694" w:rsidRPr="008B2342" w:rsidRDefault="00454694" w:rsidP="00454694">
                <w:pPr>
                  <w:ind w:firstLine="54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žvalgybos kontrolierių įstaiga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06 01</w:t>
                </w:r>
              </w:p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Žvalgybos institucijų veiklos teisėtumo užtikrinimas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221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150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221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150</w:t>
                </w:r>
              </w:p>
            </w:tc>
          </w:tr>
          <w:tr w:rsidR="00AF5F3D" w:rsidRPr="008B2342" w:rsidTr="005A05C0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AF5F3D" w:rsidRPr="008B2342" w:rsidRDefault="00AF5F3D" w:rsidP="00AF5F3D">
                <w:pPr>
                  <w:spacing w:line="360" w:lineRule="atLeast"/>
                  <w:ind w:firstLine="618"/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VII SKYRIUS. VIEŠASIS SAUGUMAS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AF5F3D" w:rsidRDefault="00357C1A" w:rsidP="00AF5F3D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 w:rsidRPr="00357C1A">
                  <w:rPr>
                    <w:szCs w:val="24"/>
                    <w:lang w:eastAsia="lt-LT"/>
                  </w:rPr>
                  <w:t>751 345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AF5F3D" w:rsidRDefault="00357C1A" w:rsidP="00AF5F3D">
                <w:pPr>
                  <w:spacing w:line="360" w:lineRule="atLeast"/>
                  <w:jc w:val="right"/>
                  <w:rPr>
                    <w:bCs/>
                    <w:szCs w:val="24"/>
                    <w:lang w:eastAsia="lt-LT"/>
                  </w:rPr>
                </w:pPr>
                <w:r w:rsidRPr="00357C1A">
                  <w:rPr>
                    <w:szCs w:val="24"/>
                    <w:lang w:eastAsia="lt-LT"/>
                  </w:rPr>
                  <w:t>472 690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vidaus reikalų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AF5F3D" w:rsidRPr="008B2342" w:rsidTr="005A05C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AF5F3D" w:rsidRPr="008B2342" w:rsidRDefault="00AF5F3D" w:rsidP="00AF5F3D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07 11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AF5F3D" w:rsidRPr="008B2342" w:rsidRDefault="00AF5F3D" w:rsidP="00AF5F3D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Visuomenės viešojo saugumo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AF5F3D" w:rsidRDefault="00BB406E" w:rsidP="00AF5F3D">
                <w:pPr>
                  <w:spacing w:line="360" w:lineRule="atLeast"/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312 911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AF5F3D" w:rsidRDefault="00BB406E" w:rsidP="00AF5F3D">
                <w:pPr>
                  <w:spacing w:line="360" w:lineRule="atLeast"/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244 517</w:t>
                </w:r>
              </w:p>
            </w:tc>
          </w:tr>
          <w:tr w:rsidR="008B2342" w:rsidRPr="008B2342" w:rsidTr="005A05C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7F46AD" w:rsidRPr="008B2342" w:rsidRDefault="007F46AD" w:rsidP="007F46AD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07 12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Priešgaisrinė, civilinė sauga ir gelbėjimo darbai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BB406E" w:rsidP="007F46AD">
                <w:pPr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172 538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BB406E" w:rsidP="007F46AD">
                <w:pPr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101 126</w:t>
                </w:r>
              </w:p>
            </w:tc>
          </w:tr>
          <w:tr w:rsidR="008B2342" w:rsidRPr="008B2342" w:rsidTr="005A05C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07 13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Valstybės sienos apsauga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BB406E" w:rsidP="007F46AD">
                <w:pPr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110 385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BB406E" w:rsidP="007F46AD">
                <w:pPr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79 509</w:t>
                </w:r>
              </w:p>
            </w:tc>
          </w:tr>
          <w:tr w:rsidR="008B2342" w:rsidRPr="008B2342" w:rsidTr="005A05C0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07 14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Viešosios tvarkos atkūrimas, konvojavimas ir svarbių valstybės objektų apsauga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BB406E" w:rsidP="007F46AD">
                <w:pPr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31 459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2C08E0" w:rsidP="007F46AD">
                <w:pPr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24 980</w:t>
                </w:r>
              </w:p>
            </w:tc>
          </w:tr>
          <w:tr w:rsidR="008B2342" w:rsidRPr="008B2342" w:rsidTr="005A05C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07 15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Finansinių nusikaltimų tyrimas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15 542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11 674</w:t>
                </w:r>
              </w:p>
            </w:tc>
          </w:tr>
          <w:tr w:rsidR="008B2342" w:rsidRPr="008B2342" w:rsidTr="005A05C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07 16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Vidaus reikalų valstybės informacinių išteklių valdymas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2C08E0" w:rsidP="007F46AD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12 070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2C08E0" w:rsidP="007F46AD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3 662</w:t>
                </w:r>
              </w:p>
            </w:tc>
          </w:tr>
          <w:tr w:rsidR="008B2342" w:rsidRPr="008B2342" w:rsidTr="005A05C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07 17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Valstybės remiama papildoma pareigūnų sveikatos priežiūra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2C08E0" w:rsidP="007F46AD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8 350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6 782</w:t>
                </w:r>
              </w:p>
            </w:tc>
          </w:tr>
          <w:tr w:rsidR="008B2342" w:rsidRPr="008B2342" w:rsidTr="005A05C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07 18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Sienų valdymo ir vizų priemonės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jc w:val="right"/>
                  <w:rPr>
                    <w:bCs/>
                    <w:szCs w:val="24"/>
                    <w:lang w:eastAsia="lt-LT"/>
                  </w:rPr>
                </w:pPr>
                <w:r w:rsidRPr="008B2342">
                  <w:rPr>
                    <w:bCs/>
                    <w:szCs w:val="24"/>
                    <w:lang w:eastAsia="lt-LT"/>
                  </w:rPr>
                  <w:t>63 860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212</w:t>
                </w:r>
              </w:p>
            </w:tc>
          </w:tr>
          <w:tr w:rsidR="008B2342" w:rsidRPr="008B2342" w:rsidTr="005A05C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63 060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 w:rsidTr="005A05C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07 19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Vidaus saugumo fondo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0C7DE3" w:rsidP="007F46AD">
                <w:pPr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15 290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0C7DE3" w:rsidP="007F46AD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190</w:t>
                </w:r>
              </w:p>
            </w:tc>
          </w:tr>
          <w:tr w:rsidR="008B2342" w:rsidRPr="008B2342" w:rsidTr="005A05C0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07 20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Europos ekonominės erdvės ir Norvegijos finansinių mechanizmų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8 940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7F46AD" w:rsidP="007F46AD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38</w:t>
                </w:r>
              </w:p>
            </w:tc>
          </w:tr>
          <w:tr w:rsidR="008B2342" w:rsidRPr="008B2342" w:rsidTr="009255CA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7F46AD" w:rsidRPr="008B2342" w:rsidRDefault="007F46AD" w:rsidP="007F46AD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7F46AD" w:rsidRPr="008B2342" w:rsidRDefault="007F46AD" w:rsidP="007F46AD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2C08E0" w:rsidP="007F46AD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751 345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7F46AD" w:rsidRPr="008B2342" w:rsidRDefault="002C08E0" w:rsidP="007F46AD">
                <w:pPr>
                  <w:spacing w:line="360" w:lineRule="atLeast"/>
                  <w:ind w:hanging="360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472 690</w:t>
                </w:r>
                <w:r w:rsidR="007F46AD" w:rsidRPr="008B2342">
                  <w:rPr>
                    <w:szCs w:val="24"/>
                    <w:lang w:eastAsia="lt-LT"/>
                  </w:rPr>
                  <w:t>.</w:t>
                </w:r>
              </w:p>
            </w:tc>
          </w:tr>
          <w:tr w:rsidR="008B2342" w:rsidRPr="008B2342" w:rsidTr="009255CA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VIII SKYRIUS. KULTŪRA IR VISUOMENĖS INFORMAVIMAS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454694" w:rsidRPr="008B2342" w:rsidRDefault="000C7DE3" w:rsidP="00454694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430 265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454694" w:rsidRPr="008B2342" w:rsidRDefault="000C7DE3" w:rsidP="00454694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165 621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valstybinė kultūros paveldo komisija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Valstybinės kultūros paveldo komisijos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363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297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363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297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Etninės kultūros globos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Etninės kultūros valstybinė globa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297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250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297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250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gyventojų genocido ir rezistencijos tyrimo centras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Lietuvos gyventojų genocido ir rezistencijos tyrimas bei įamžinimas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3 903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2 706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Genocido aukų ir rezistencijos dalyvių materialinis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183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31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4 086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2 737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radijo ir televizijos komisija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43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 xml:space="preserve">Lietuvos Respublikos jurisdikcijai priklausančių radijo ir (ar) televizijos programų transliuotojų, </w:t>
                </w:r>
                <w:proofErr w:type="spellStart"/>
                <w:r w:rsidRPr="008B2342">
                  <w:rPr>
                    <w:szCs w:val="24"/>
                    <w:lang w:eastAsia="lt-LT"/>
                  </w:rPr>
                  <w:t>retransliuotojų</w:t>
                </w:r>
                <w:proofErr w:type="spellEnd"/>
                <w:r w:rsidRPr="008B2342">
                  <w:rPr>
                    <w:szCs w:val="24"/>
                    <w:lang w:eastAsia="lt-LT"/>
                  </w:rPr>
                  <w:t>, užsakomųjų audiovizualinės žiniasklaidos paslaugų, dalijimosi vaizdo medžiaga platformos paslaugų, televizijos programų ir (ar) atskirų programų platinimo internete paslaugų teikėjų veiklos priežiūra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1 150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700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1 150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700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Valstybinė lietuvių kalbos komisija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Valstybinės kalbos vartojimas, norminimas ir sklaida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353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Lietuvių kalbos prestižo stiprinimas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Valstybinės lietuvių kalbos komisijos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511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419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998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419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Žurnalistų etikos inspektoriaus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Tarnybos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687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570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687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570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Viešoji įstaiga „Lietuvos nacionalinis radijas ir televizija“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Radijo ir televizijos programų siuntimas komunikacijų tinklais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3 250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Visuomenės informavimas radijo ir televizijos komunikacijų tinklais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60 189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19 900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63 439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19 900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kultūros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 w:rsidTr="005A05C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5A05C0" w:rsidRPr="008B2342" w:rsidRDefault="005A05C0" w:rsidP="005A05C0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A05C0" w:rsidRPr="008B2342" w:rsidRDefault="003D3E67" w:rsidP="005A05C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Kultūra ir kūrybingumas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A05C0" w:rsidRPr="008B2342" w:rsidRDefault="00E1114D" w:rsidP="005A05C0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224 694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A05C0" w:rsidRPr="008B2342" w:rsidRDefault="003D3E67" w:rsidP="005A05C0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72 102</w:t>
                </w:r>
              </w:p>
            </w:tc>
          </w:tr>
          <w:tr w:rsidR="008B2342" w:rsidRPr="008B2342" w:rsidTr="005A05C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5A05C0" w:rsidRPr="008B2342" w:rsidRDefault="005A05C0" w:rsidP="005A05C0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A05C0" w:rsidRPr="008B2342" w:rsidRDefault="005A05C0" w:rsidP="005A05C0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A05C0" w:rsidRPr="008B2342" w:rsidRDefault="003D3E67" w:rsidP="005A05C0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8 312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A05C0" w:rsidRPr="008B2342" w:rsidRDefault="005A05C0" w:rsidP="005A05C0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 w:rsidTr="005A05C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5A05C0" w:rsidRPr="008B2342" w:rsidRDefault="005A05C0" w:rsidP="005A05C0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A05C0" w:rsidRPr="008B2342" w:rsidRDefault="003D3E67" w:rsidP="005A05C0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kultūros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A05C0" w:rsidRPr="008B2342" w:rsidRDefault="00E1114D" w:rsidP="005A05C0">
                <w:pPr>
                  <w:ind w:left="-250" w:hanging="142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23 609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A05C0" w:rsidRPr="008B2342" w:rsidRDefault="003D3E67" w:rsidP="005A05C0">
                <w:pPr>
                  <w:ind w:left="-250" w:hanging="142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905</w:t>
                </w:r>
              </w:p>
            </w:tc>
          </w:tr>
          <w:tr w:rsidR="008B2342" w:rsidRPr="008B2342" w:rsidTr="005A05C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5A05C0" w:rsidRPr="008B2342" w:rsidRDefault="005A05C0" w:rsidP="005A05C0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A05C0" w:rsidRPr="008B2342" w:rsidRDefault="005A05C0" w:rsidP="005A05C0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Kultūros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A05C0" w:rsidRPr="008B2342" w:rsidRDefault="00E1114D" w:rsidP="005A05C0">
                <w:pPr>
                  <w:ind w:left="-250" w:hanging="142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5 376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A05C0" w:rsidRPr="008B2342" w:rsidRDefault="003D3E67" w:rsidP="005A05C0">
                <w:pPr>
                  <w:ind w:left="-250" w:hanging="142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3 718</w:t>
                </w:r>
              </w:p>
            </w:tc>
          </w:tr>
          <w:tr w:rsidR="008B2342" w:rsidRPr="008B2342" w:rsidTr="005A05C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5A05C0" w:rsidRPr="008B2342" w:rsidRDefault="005A05C0" w:rsidP="005A05C0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5A05C0" w:rsidRPr="008B2342" w:rsidRDefault="005A05C0" w:rsidP="005A05C0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A05C0" w:rsidRPr="008B2342" w:rsidRDefault="003D3E67" w:rsidP="005A05C0">
                <w:pPr>
                  <w:spacing w:line="360" w:lineRule="atLeast"/>
                  <w:ind w:left="-250" w:hanging="142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253 679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A05C0" w:rsidRPr="008B2342" w:rsidRDefault="003D3E67" w:rsidP="005A05C0">
                <w:pPr>
                  <w:spacing w:line="360" w:lineRule="atLeast"/>
                  <w:ind w:left="-250" w:hanging="142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76 725</w:t>
                </w:r>
                <w:r w:rsidR="005A05C0" w:rsidRPr="008B2342">
                  <w:rPr>
                    <w:szCs w:val="24"/>
                    <w:lang w:eastAsia="lt-LT"/>
                  </w:rPr>
                  <w:t>.</w:t>
                </w: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Tautinių mažumų departamentas prie Lietuvos Respublikos Vyriausybės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Tautinių mažumų integracijos į Lietuvos visuomenę, išsaugant jų tapatybę,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958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Tautinių mažumų departamento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538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367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1 496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367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vyriausiojo archyvaro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 w:rsidTr="005A05C0">
            <w:trPr>
              <w:trHeight w:val="1560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5A05C0" w:rsidRPr="008B2342" w:rsidRDefault="005A05C0" w:rsidP="005A05C0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A05C0" w:rsidRPr="008B2342" w:rsidRDefault="005A05C0" w:rsidP="005A05C0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Nacionalinio dokumentų fondo administravimas ir valstybės perduotos savivaldybėms priskirtų archyvinių dokumentų tvarkymo funkcijos vykdymo koordinavimas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A05C0" w:rsidRPr="008B2342" w:rsidRDefault="005A05C0" w:rsidP="005A05C0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13 338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A05C0" w:rsidRPr="008B2342" w:rsidRDefault="005A05C0" w:rsidP="005A05C0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6 814</w:t>
                </w:r>
              </w:p>
            </w:tc>
          </w:tr>
          <w:tr w:rsidR="008B2342" w:rsidRPr="008B2342" w:rsidTr="005A05C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5A05C0" w:rsidRPr="008B2342" w:rsidRDefault="005A05C0" w:rsidP="005A05C0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A05C0" w:rsidRPr="008B2342" w:rsidRDefault="005A05C0" w:rsidP="005A05C0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Lietuvos vyriausiojo archyvaro tarnybos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A05C0" w:rsidRPr="008B2342" w:rsidRDefault="005A05C0" w:rsidP="005A05C0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604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A05C0" w:rsidRPr="008B2342" w:rsidRDefault="005A05C0" w:rsidP="005A05C0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484</w:t>
                </w:r>
              </w:p>
            </w:tc>
          </w:tr>
          <w:tr w:rsidR="008B2342" w:rsidRPr="008B2342" w:rsidTr="005A05C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5A05C0" w:rsidRPr="008B2342" w:rsidRDefault="005A05C0" w:rsidP="005A05C0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5A05C0" w:rsidRPr="008B2342" w:rsidRDefault="005A05C0" w:rsidP="005A05C0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A05C0" w:rsidRPr="008B2342" w:rsidRDefault="005A05C0" w:rsidP="005A05C0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13 942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A05C0" w:rsidRPr="008B2342" w:rsidRDefault="005A05C0" w:rsidP="005A05C0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7 298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nacionalinė Martyno Mažvydo biblioteka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Visuomenės informacinis aprūpinimas ir informacijos politikos įgyvendinimas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12 821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9 699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12 821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9 699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nacionalinis muziejus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 w:rsidTr="0001370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8C0D50" w:rsidRPr="008B2342" w:rsidRDefault="008C0D50" w:rsidP="008C0D50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C0D50" w:rsidRPr="008B2342" w:rsidRDefault="008C0D50" w:rsidP="008C0D50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Muziejaus rinkinių kaupimas, tyrimas, išsaugojimo užtikrinimas ir aktualizavimas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C0D50" w:rsidRPr="008B2342" w:rsidRDefault="008C0D50" w:rsidP="008C0D50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8 756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C0D50" w:rsidRPr="008B2342" w:rsidRDefault="008C0D50" w:rsidP="008C0D50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5 630</w:t>
                </w:r>
              </w:p>
            </w:tc>
          </w:tr>
          <w:tr w:rsidR="008B2342" w:rsidRPr="008B2342" w:rsidTr="0001370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8C0D50" w:rsidRPr="008B2342" w:rsidRDefault="008C0D50" w:rsidP="008C0D50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8C0D50" w:rsidRPr="008B2342" w:rsidRDefault="008C0D50" w:rsidP="008C0D50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C0D50" w:rsidRPr="008B2342" w:rsidRDefault="008C0D50" w:rsidP="008C0D50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8 756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C0D50" w:rsidRPr="008B2342" w:rsidRDefault="008C0D50" w:rsidP="008C0D50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5 630.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nacionalinis dailės muziejus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 w:rsidTr="0001370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822DBB" w:rsidRPr="008B2342" w:rsidRDefault="00822DBB" w:rsidP="00822DB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822DBB" w:rsidP="00822DB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Muziejaus rinkinių kaupimas, saugojimas, pristatymas ir populiarinimas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822DBB" w:rsidP="00822DBB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10 496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822DBB" w:rsidP="00822DBB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7 548</w:t>
                </w:r>
              </w:p>
            </w:tc>
          </w:tr>
          <w:tr w:rsidR="008B2342" w:rsidRPr="008B2342" w:rsidTr="0001370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822DBB" w:rsidRPr="008B2342" w:rsidRDefault="00822DBB" w:rsidP="00822DB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822DBB" w:rsidRPr="008B2342" w:rsidRDefault="00822DBB" w:rsidP="00822DB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822DBB" w:rsidP="00822DBB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10 496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822DBB" w:rsidP="00822DBB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7 548.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Nacionalinis M. K. Čiurlionio dailės muziejus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Meno ir kultūros vertybių saugojimas, kaupimas ir populiarinimas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4 896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3 622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4 896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3 622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nacionalinis operos ir baleto teatras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Teatro meno pristatymas žiūrovui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18 818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13 924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18 818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13 924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nacionalinis dramos teatras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Teatro meno pristatymas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3D3E67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15 395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3D3E67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3 867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3D3E67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15 395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3D3E67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3 867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Nacionalinis Kauno dramos teatras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Profesionaliojo scenos meno pristatymas visuomenei, edukacinės veiklos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3 552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2 874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3 552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2 874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Koncertinė įstaiga Lietuvos nacionalinė filharmonija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Klasikinės ir šiuolaikinės muzikos meno sklaida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7 280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5 805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7 280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5 805</w:t>
                </w: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Nacionalinis muziejus Lietuvos Didžiosios Kunigaikštystės valdovų rūmai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Muziejaus vertybių rinkinių gausinimas ir jų aktualinimas, kokybiškų paslaugų teikimas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4 866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3 282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4 866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3 282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Viešoji įstaiga Spaudos, radijo ir televizijos rėmimo fondas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Viešosios informacijos rengėjų konkursas, programų administravimas, sklaida ir žiniasklaidos analizė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3 248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107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3 248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107</w:t>
                </w:r>
              </w:p>
            </w:tc>
          </w:tr>
          <w:tr w:rsidR="008B2342" w:rsidRPr="008B2342" w:rsidTr="005A05C0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IX SKYRIUS. SOCIALINĖ APSAUGA IR UŽIMTUMAS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454694" w:rsidRPr="008B2342" w:rsidRDefault="003D3E67" w:rsidP="00454694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5 135 028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454694" w:rsidRPr="008B2342" w:rsidRDefault="003D3E67" w:rsidP="00454694">
                <w:pPr>
                  <w:spacing w:line="360" w:lineRule="atLeast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136 053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Nacionalinė šeimos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09 01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Nacionalinės šeimos tarybos veiklos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79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63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79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63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socialinės apsaugos ir darbo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 w:rsidTr="0001370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822DBB" w:rsidRPr="008B2342" w:rsidRDefault="00822DBB" w:rsidP="00822DB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09 01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822DBB" w:rsidP="00822DB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Užimtumo didinimas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E1114D" w:rsidP="00822DBB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168 854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3D3E67" w:rsidP="00822DBB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36 081</w:t>
                </w:r>
              </w:p>
            </w:tc>
          </w:tr>
          <w:tr w:rsidR="008B2342" w:rsidRPr="008B2342" w:rsidTr="0001370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822DBB" w:rsidRPr="008B2342" w:rsidRDefault="00822DBB" w:rsidP="00822DBB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822DBB" w:rsidP="00822DB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822DBB" w:rsidP="00822DBB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65 055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822DBB" w:rsidP="00822DBB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578</w:t>
                </w:r>
              </w:p>
            </w:tc>
          </w:tr>
          <w:tr w:rsidR="008B2342" w:rsidRPr="008B2342" w:rsidTr="0001370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822DBB" w:rsidRPr="008B2342" w:rsidRDefault="00822DBB" w:rsidP="00822DB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09 02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822DBB" w:rsidP="00822DB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Socialinės išmokos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E1114D" w:rsidP="00822DBB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4 399 809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3D3E67" w:rsidP="00822DBB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</w:t>
                </w:r>
              </w:p>
            </w:tc>
          </w:tr>
          <w:tr w:rsidR="008B2342" w:rsidRPr="008B2342" w:rsidTr="0001370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822DBB" w:rsidRPr="008B2342" w:rsidRDefault="00822DBB" w:rsidP="00822DBB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822DBB" w:rsidP="00822DB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C76E0E" w:rsidP="00822DBB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8 589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822DBB" w:rsidP="00822DBB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 w:rsidTr="0001370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822DBB" w:rsidRPr="008B2342" w:rsidRDefault="00822DBB" w:rsidP="00822DB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09 03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822DBB" w:rsidP="00822DB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 xml:space="preserve">Socialinė </w:t>
                </w:r>
                <w:proofErr w:type="spellStart"/>
                <w:r w:rsidRPr="008B2342">
                  <w:rPr>
                    <w:szCs w:val="24"/>
                    <w:lang w:eastAsia="lt-LT"/>
                  </w:rPr>
                  <w:t>sutelktis</w:t>
                </w:r>
                <w:proofErr w:type="spellEnd"/>
                <w:r w:rsidRPr="008B2342">
                  <w:rPr>
                    <w:szCs w:val="24"/>
                    <w:lang w:eastAsia="lt-LT"/>
                  </w:rPr>
                  <w:t xml:space="preserve"> (solidarumas)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E1114D" w:rsidP="00822DBB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418 567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C76E0E" w:rsidP="00822DBB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72 634</w:t>
                </w:r>
              </w:p>
            </w:tc>
          </w:tr>
          <w:tr w:rsidR="008B2342" w:rsidRPr="008B2342" w:rsidTr="0001370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822DBB" w:rsidRPr="008B2342" w:rsidRDefault="00822DBB" w:rsidP="00822DBB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822DBB" w:rsidP="00822DB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C76E0E" w:rsidP="00822DBB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34 828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C76E0E" w:rsidP="00822DBB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130</w:t>
                </w:r>
              </w:p>
            </w:tc>
          </w:tr>
          <w:tr w:rsidR="008B2342" w:rsidRPr="008B2342" w:rsidTr="0001370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822DBB" w:rsidRPr="008B2342" w:rsidRDefault="00822DBB" w:rsidP="00822DB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09 04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822DBB" w:rsidP="00822DB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Šeimos politikos stiprinimas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E1114D" w:rsidP="00822DBB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114 168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C76E0E" w:rsidP="00822DBB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17 533</w:t>
                </w:r>
              </w:p>
            </w:tc>
          </w:tr>
          <w:tr w:rsidR="008B2342" w:rsidRPr="008B2342" w:rsidTr="0001370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822DBB" w:rsidRPr="008B2342" w:rsidRDefault="00822DBB" w:rsidP="00822DBB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822DBB" w:rsidP="00822DB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C76E0E" w:rsidP="00822DBB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3 067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822DBB" w:rsidP="00822DBB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 w:rsidTr="0001370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822DBB" w:rsidRPr="008B2342" w:rsidRDefault="00822DBB" w:rsidP="00822DB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09 05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822DBB" w:rsidP="00822DB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Neįgaliesiems tinkama aplinka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E1114D" w:rsidP="00822DBB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18 264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C76E0E" w:rsidP="00822DBB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1053</w:t>
                </w:r>
              </w:p>
            </w:tc>
          </w:tr>
          <w:tr w:rsidR="008B2342" w:rsidRPr="008B2342" w:rsidTr="0001370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822DBB" w:rsidRPr="008B2342" w:rsidRDefault="00822DBB" w:rsidP="00822DBB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822DBB" w:rsidP="00822DB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C76E0E" w:rsidP="00822DBB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822DBB" w:rsidP="00822DBB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 w:rsidTr="0001370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822DBB" w:rsidRPr="008B2342" w:rsidRDefault="00822DBB" w:rsidP="00822DB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09 06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822DBB" w:rsidP="00822DB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Socialinės apsaugos ir darbo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E1114D" w:rsidP="00822DBB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15 287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C76E0E" w:rsidP="00822DBB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8 639</w:t>
                </w:r>
              </w:p>
            </w:tc>
          </w:tr>
          <w:tr w:rsidR="008B2342" w:rsidRPr="008B2342" w:rsidTr="005A05C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822DBB" w:rsidRPr="008B2342" w:rsidRDefault="00822DBB" w:rsidP="00822DBB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822DBB" w:rsidRPr="008B2342" w:rsidRDefault="00822DBB" w:rsidP="00822DBB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C76E0E" w:rsidP="00822DBB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5 134 949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822DBB" w:rsidRPr="008B2342" w:rsidRDefault="00C76E0E" w:rsidP="00822DBB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135 990</w:t>
                </w:r>
              </w:p>
            </w:tc>
          </w:tr>
          <w:tr w:rsidR="008B2342" w:rsidRPr="008B2342" w:rsidTr="002C6002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X SKYRIUS. TRANSPORTAS IR RYŠIAI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454694" w:rsidRPr="008B2342" w:rsidRDefault="00E1114D" w:rsidP="00454694">
                <w:pPr>
                  <w:spacing w:line="360" w:lineRule="atLeast"/>
                  <w:ind w:left="381" w:hanging="381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1 041 197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454694" w:rsidRPr="008B2342" w:rsidRDefault="00E1114D" w:rsidP="00454694">
                <w:pPr>
                  <w:spacing w:line="360" w:lineRule="atLeast"/>
                  <w:ind w:left="720" w:hanging="577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20 356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ryšių reguliavimo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10 01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Specializuotos įrangos įsigijimas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1 159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10 02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Lietuvos Respublikos ryšių reguliavimo tarnybos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8 441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6 181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10 03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Specialiosios paskirties pastato statyba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395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9 995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6 181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susisiekimo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 w:rsidTr="002C600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10 01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Transporto ir ryšių politikos įgyvendinimas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C01A1A" w:rsidP="00454694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1 021 787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C01A1A" w:rsidP="00454694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7 316</w:t>
                </w:r>
              </w:p>
            </w:tc>
          </w:tr>
          <w:tr w:rsidR="008B2342" w:rsidRPr="008B2342" w:rsidTr="002C600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C01A1A" w:rsidP="00454694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75 651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454694" w:rsidP="00454694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 w:rsidTr="002C600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10 02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Susisiekimo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C01A1A" w:rsidP="00454694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9 430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C01A1A" w:rsidP="00454694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6 859</w:t>
                </w:r>
              </w:p>
            </w:tc>
          </w:tr>
          <w:tr w:rsidR="008B2342" w:rsidRPr="008B2342" w:rsidTr="002C600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C01A1A" w:rsidP="00454694">
                <w:pPr>
                  <w:spacing w:line="360" w:lineRule="atLeast"/>
                  <w:ind w:left="720" w:hanging="557"/>
                  <w:jc w:val="right"/>
                  <w:rPr>
                    <w:rFonts w:eastAsia="Calibri"/>
                    <w:strike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1 031 217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C01A1A" w:rsidP="00454694">
                <w:pPr>
                  <w:spacing w:line="360" w:lineRule="atLeast"/>
                  <w:ind w:left="720" w:hanging="457"/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14 175</w:t>
                </w:r>
              </w:p>
            </w:tc>
          </w:tr>
          <w:tr w:rsidR="008B2342" w:rsidRPr="008B2342" w:rsidTr="005A05C0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XI SKYRIUS. SVEIKATA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454694" w:rsidRPr="008B2342" w:rsidRDefault="0078432C" w:rsidP="00454694">
                <w:pPr>
                  <w:spacing w:line="360" w:lineRule="atLeast"/>
                  <w:ind w:firstLine="319"/>
                  <w:jc w:val="right"/>
                  <w:rPr>
                    <w:strike/>
                    <w:szCs w:val="24"/>
                    <w:lang w:eastAsia="lt-LT"/>
                  </w:rPr>
                </w:pPr>
                <w:r w:rsidRPr="0078432C">
                  <w:rPr>
                    <w:szCs w:val="24"/>
                    <w:lang w:eastAsia="lt-LT"/>
                  </w:rPr>
                  <w:t>1 357 163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454694" w:rsidRPr="008B2342" w:rsidRDefault="00C01A1A" w:rsidP="00454694">
                <w:pPr>
                  <w:spacing w:line="360" w:lineRule="atLeast"/>
                  <w:ind w:firstLine="319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49 905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Nacionalinė sveikatos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Nacionalinės sveikatos tarybos tvarios veiklos užtikrinimo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82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66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82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66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sveikatos apsaugos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 w:rsidTr="005A05C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C01A1A" w:rsidP="00454694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Sveikatos išsaugojimo ir stiprinimo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267C01" w:rsidP="00454694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91 427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C01A1A" w:rsidP="00454694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28 159</w:t>
                </w:r>
              </w:p>
            </w:tc>
          </w:tr>
          <w:tr w:rsidR="008B2342" w:rsidRPr="008B2342" w:rsidTr="005A05C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C01A1A" w:rsidP="00454694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3 644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454694" w:rsidP="00454694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 w:rsidTr="005A05C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lastRenderedPageBreak/>
                  <w:t>11 02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Sveikatos priežiūros kokybės ir efektyvumo didinimo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267C01" w:rsidP="00454694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1 255 126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C01A1A" w:rsidP="00454694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14 796</w:t>
                </w:r>
              </w:p>
            </w:tc>
          </w:tr>
          <w:tr w:rsidR="008B2342" w:rsidRPr="008B2342" w:rsidTr="005A05C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C01A1A" w:rsidP="00454694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111 294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C01A1A" w:rsidP="00454694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94</w:t>
                </w:r>
              </w:p>
            </w:tc>
          </w:tr>
          <w:tr w:rsidR="008B2342" w:rsidRPr="008B2342" w:rsidTr="005A05C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11 03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Sveikatos apsaugos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267C01" w:rsidP="00454694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9 254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C01A1A" w:rsidP="00454694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5 902</w:t>
                </w:r>
              </w:p>
            </w:tc>
          </w:tr>
          <w:tr w:rsidR="008B2342" w:rsidRPr="008B2342" w:rsidTr="005A05C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267C01" w:rsidP="00454694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1 355 807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C01A1A" w:rsidP="00454694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48 857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Narkotikų, tabako ir alkoholio priežiūros bei vartojimo prevencijos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107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11 02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Narkotikų, tabako ir alkoholio kontrolės departamento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1 167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982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1 274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982</w:t>
                </w:r>
              </w:p>
            </w:tc>
          </w:tr>
          <w:tr w:rsidR="008B2342" w:rsidRPr="008B2342" w:rsidTr="005A05C0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XII SKYRIUS. ŠVIETIMAS, MOKSLAS IR SPORTAS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454694" w:rsidRPr="008B2342" w:rsidRDefault="00267C01" w:rsidP="00454694">
                <w:pPr>
                  <w:spacing w:line="360" w:lineRule="atLeast"/>
                  <w:ind w:hanging="515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2 536 984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454694" w:rsidRPr="008B2342" w:rsidRDefault="00267C01" w:rsidP="00454694">
                <w:pPr>
                  <w:spacing w:line="360" w:lineRule="atLeast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275 310</w:t>
                </w: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akademinės etikos ir procedūrų kontrolieriaus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Akademinės etikos ir mokslo ir studijų procedūrų priežiūra ir tarnybos veiklos efektyvumo gerinimas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266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202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266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202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mokslo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66733" w:rsidRPr="008B2342" w:rsidTr="005A05C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6733" w:rsidRPr="008B2342" w:rsidRDefault="00066733" w:rsidP="00066733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6733" w:rsidRPr="008B2342" w:rsidRDefault="00066733" w:rsidP="00066733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Šalies mokslo ir studijų plėtra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066733" w:rsidRDefault="00066733" w:rsidP="00066733">
                <w:pPr>
                  <w:spacing w:line="360" w:lineRule="atLeast"/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50 153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066733" w:rsidRDefault="00066733" w:rsidP="00066733">
                <w:pPr>
                  <w:spacing w:line="360" w:lineRule="atLeast"/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3 877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066733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6 068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066733" w:rsidRPr="008B2342" w:rsidTr="005A05C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6733" w:rsidRPr="008B2342" w:rsidRDefault="00066733" w:rsidP="00066733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6733" w:rsidRPr="008B2342" w:rsidRDefault="00066733" w:rsidP="00066733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066733" w:rsidRDefault="00066733" w:rsidP="00066733">
                <w:pPr>
                  <w:spacing w:line="360" w:lineRule="atLeast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50 153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066733" w:rsidRDefault="00066733" w:rsidP="00066733">
                <w:pPr>
                  <w:spacing w:line="360" w:lineRule="atLeast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3 877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mokslų akademija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Mokslinių tyrimų plėtojimas ir jų rezultatų panaudojimo efektyvumo didinimas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1 485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1 027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Mokslo ir studijų sistemos informacinių poreikių tenkinimas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8 216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3 075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9 701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4 102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švietimo, mokslo ir sporto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 w:rsidTr="0001370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84760" w:rsidRPr="008B2342" w:rsidRDefault="00D84760" w:rsidP="00D84760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84760" w:rsidRPr="008B2342" w:rsidRDefault="00D84760" w:rsidP="00A7191E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Mokslo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84760" w:rsidRPr="008B2342" w:rsidRDefault="00267C01" w:rsidP="00A7191E">
                <w:pPr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108 448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84760" w:rsidRPr="008B2342" w:rsidRDefault="00D84760" w:rsidP="00A7191E">
                <w:pPr>
                  <w:jc w:val="right"/>
                  <w:rPr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 w:rsidTr="0001370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84760" w:rsidRPr="008B2342" w:rsidRDefault="00D84760" w:rsidP="00D84760">
                <w:pPr>
                  <w:jc w:val="right"/>
                  <w:rPr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84760" w:rsidRPr="008B2342" w:rsidRDefault="00D84760" w:rsidP="00A7191E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84760" w:rsidRPr="008B2342" w:rsidRDefault="00EE586E" w:rsidP="00A7191E">
                <w:pPr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30 045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84760" w:rsidRPr="008B2342" w:rsidRDefault="00D84760" w:rsidP="00A7191E">
                <w:pPr>
                  <w:jc w:val="right"/>
                  <w:rPr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 w:rsidTr="0001370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84760" w:rsidRPr="008B2342" w:rsidRDefault="00D84760" w:rsidP="00D84760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lastRenderedPageBreak/>
                  <w:t>12 03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84760" w:rsidRPr="008B2342" w:rsidRDefault="00D84760" w:rsidP="00A7191E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Švietimo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84760" w:rsidRPr="008B2342" w:rsidRDefault="00267C01" w:rsidP="00A7191E">
                <w:pPr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1 845 604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84760" w:rsidRPr="008B2342" w:rsidRDefault="00EE586E" w:rsidP="00A7191E">
                <w:pPr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195 701</w:t>
                </w:r>
              </w:p>
            </w:tc>
          </w:tr>
          <w:tr w:rsidR="008B2342" w:rsidRPr="008B2342" w:rsidTr="0001370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84760" w:rsidRPr="008B2342" w:rsidRDefault="00D84760" w:rsidP="00D84760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84760" w:rsidRPr="008B2342" w:rsidRDefault="00D84760" w:rsidP="00A7191E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84760" w:rsidRPr="008B2342" w:rsidRDefault="00EE586E" w:rsidP="00A7191E">
                <w:pPr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141 978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84760" w:rsidRPr="008B2342" w:rsidRDefault="00D84760" w:rsidP="00A7191E">
                <w:pPr>
                  <w:jc w:val="right"/>
                  <w:rPr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 w:rsidTr="0001370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84760" w:rsidRPr="008B2342" w:rsidRDefault="00D84760" w:rsidP="00D84760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12 04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84760" w:rsidRPr="008B2342" w:rsidRDefault="00D84760" w:rsidP="00A7191E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Sporto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84760" w:rsidRPr="008B2342" w:rsidRDefault="00267C01" w:rsidP="00A7191E">
                <w:pPr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68 947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84760" w:rsidRPr="008B2342" w:rsidRDefault="00EE586E" w:rsidP="00A7191E">
                <w:pPr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5 826</w:t>
                </w:r>
              </w:p>
            </w:tc>
          </w:tr>
          <w:tr w:rsidR="008B2342" w:rsidRPr="008B2342" w:rsidTr="0001370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84760" w:rsidRPr="008B2342" w:rsidRDefault="00D84760" w:rsidP="00D84760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84760" w:rsidRPr="008B2342" w:rsidRDefault="00D84760" w:rsidP="00A7191E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84760" w:rsidRPr="008B2342" w:rsidRDefault="00EE586E" w:rsidP="00A7191E">
                <w:pPr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200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84760" w:rsidRPr="008B2342" w:rsidRDefault="00D84760" w:rsidP="00A7191E">
                <w:pPr>
                  <w:jc w:val="right"/>
                  <w:rPr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 w:rsidTr="0001370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84760" w:rsidRPr="008B2342" w:rsidRDefault="00D84760" w:rsidP="00D84760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84760" w:rsidRPr="008B2342" w:rsidRDefault="00D84760" w:rsidP="00A7191E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Švietimo, mokslo ir sporto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84760" w:rsidRPr="008B2342" w:rsidRDefault="00267C01" w:rsidP="00A7191E">
                <w:pPr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27 038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84760" w:rsidRPr="008B2342" w:rsidRDefault="00EE586E" w:rsidP="00A7191E">
                <w:pPr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18 667</w:t>
                </w:r>
              </w:p>
            </w:tc>
          </w:tr>
          <w:tr w:rsidR="008B2342" w:rsidRPr="008B2342" w:rsidTr="005A05C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124B7" w:rsidRPr="008B2342" w:rsidRDefault="009124B7" w:rsidP="009124B7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124B7" w:rsidRPr="008B2342" w:rsidRDefault="009124B7" w:rsidP="009124B7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124B7" w:rsidRPr="008B2342" w:rsidRDefault="00267C01" w:rsidP="009124B7">
                <w:pPr>
                  <w:spacing w:line="360" w:lineRule="atLeast"/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2 050 037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124B7" w:rsidRPr="008B2342" w:rsidRDefault="00EE586E" w:rsidP="009124B7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220 194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Vilniaus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Aukščiausiosios kvalifikacijos specialistų rengimas ir mokslo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119 531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Valstybinės reikšmės Vilniaus universiteto bibliotekos veiklos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4 944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9 166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133 641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Vytauto Didžiojo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35 002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2 897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37 899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Kauno technologijos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Aukščiausiosios kvalifikacijos specialistų rengimas ir mokslo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B0383F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47 365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B0383F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4 229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B0383F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51 594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Vilniaus Gedimino technikos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Aukščiausiosios kvalifikacijos specialistų rengimas ir mokslo tyrimų plėtra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267C01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39 295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267C01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2 726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42 021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Klaipėdos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Aukščiausiosios kvalifikacijos specialistų rengimas ir mokslo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11 380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800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12 180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Mykolo Romerio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9 530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 xml:space="preserve">Studentų rėmimas 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901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10 431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sveikatos mokslų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Aukščiausiosios kvalifikacijos specialistų rengimas ir mokslo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267C01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41 534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267C01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2 545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44 079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Vilniaus dailės akademija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Aukščiausiosios kvalifikacijos specialistų meninei ir mokslinei veiklai rengimas bei mokslinių tyrimų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12 804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635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13 439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sporto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Aukščiausiosios kvalifikacijos specialistų rengimas ir mokslo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5 726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576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6 302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muzikos ir teatro akademija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B0383F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12 588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B0383F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B0383F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13 193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energetikos institutas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Mokslo ir studijų sistemos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7 106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5 210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7 106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5 210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Nacionalinis vėžio institutas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lastRenderedPageBreak/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Onkologijos mokslinių tyrimų, mokymo ir gydymo onkologijos srityje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2 517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1 892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2 517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1 892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kultūros tyrimų institutas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 xml:space="preserve">Lietuvos kultūros paveldo, meno ir filosofijos istorijos tyrimai 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2 783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2 286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2 783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2 286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istorijos institutas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Lietuvos visuomenės ir valstybės raida iki XXI a. pradžios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4 400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3 408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4 400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3 408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Lietuvių literatūros ir tautosakos institutas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Lietuvių literatūros, tautosakos, mitologijos tyrimų bei taikomosios veiklos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3 363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2 634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3 363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2 634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Lietuvių kalbos institutas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Lietuvių kalbos mokslinių tyrimų bei taikomosios veiklos plėtojimas ir sklaida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2 486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2 108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2 486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2 108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socialinių mokslų centras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Socialinių mokslų tyrimai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3 702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2 867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3 702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2 867</w:t>
                </w: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 xml:space="preserve">Valstybinis mokslinių tyrimų institutas </w:t>
                </w:r>
                <w:proofErr w:type="spellStart"/>
                <w:r w:rsidRPr="008B2342">
                  <w:rPr>
                    <w:b/>
                    <w:bCs/>
                    <w:szCs w:val="24"/>
                    <w:lang w:eastAsia="lt-LT"/>
                  </w:rPr>
                  <w:t>Inovatyvios</w:t>
                </w:r>
                <w:proofErr w:type="spellEnd"/>
                <w:r w:rsidRPr="008B2342">
                  <w:rPr>
                    <w:b/>
                    <w:bCs/>
                    <w:szCs w:val="24"/>
                    <w:lang w:eastAsia="lt-LT"/>
                  </w:rPr>
                  <w:t xml:space="preserve"> medicinos centras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187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proofErr w:type="spellStart"/>
                <w:r w:rsidRPr="008B2342">
                  <w:rPr>
                    <w:szCs w:val="24"/>
                    <w:lang w:eastAsia="lt-LT"/>
                  </w:rPr>
                  <w:t>Inovatyvių</w:t>
                </w:r>
                <w:proofErr w:type="spellEnd"/>
                <w:r w:rsidRPr="008B2342">
                  <w:rPr>
                    <w:szCs w:val="24"/>
                    <w:lang w:eastAsia="lt-LT"/>
                  </w:rPr>
                  <w:t xml:space="preserve"> biomedicinos srities mokslinių tyrimų ir bendradarbiavimo su verslu plėtojimas, mokslininkų ir 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2 335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1 701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2 335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1 701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agrarinių ir miškų mokslų centras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lastRenderedPageBreak/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Fundamentiniai ir taikomieji agronomijos ir miškų moksliniai tyrimai ir eksperimentinė plėtra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7 655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6 422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7 655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6 422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Gamtos tyrimų centras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Šalies mokslo plėtojimas ir mokslinė eksperimentinė plėtra gamtos mokslų srityje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8 984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6 791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8 984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6 791</w:t>
                </w: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Valstybinis mokslinių tyrimų institutas Fizinių ir technologijos mokslų centras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Fundamentinių ir taikomųjų tyrimų plėtra gamtos ir technologijos mokslų srityse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16 447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11 626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16 447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11 626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Kauno kunigų seminarija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112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112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Telšių Vyskupo Vincento Borisevičiaus kunigų seminarija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Vilniaus Šv. Juozapo kunigų seminarija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121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 w:rsidTr="005A05C0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XIII SKYRIUS. TEISINGUMAS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454694" w:rsidRPr="008B2342" w:rsidRDefault="00454694" w:rsidP="00454694">
                <w:pPr>
                  <w:spacing w:line="360" w:lineRule="atLeast"/>
                  <w:ind w:hanging="515"/>
                  <w:jc w:val="right"/>
                  <w:rPr>
                    <w:strike/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311 572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454694" w:rsidRPr="008B2342" w:rsidRDefault="00454694" w:rsidP="00454694">
                <w:pPr>
                  <w:spacing w:line="360" w:lineRule="atLeast"/>
                  <w:jc w:val="center"/>
                  <w:rPr>
                    <w:bCs/>
                    <w:szCs w:val="24"/>
                    <w:lang w:eastAsia="lt-LT"/>
                  </w:rPr>
                </w:pPr>
                <w:r w:rsidRPr="008B2342">
                  <w:rPr>
                    <w:bCs/>
                    <w:szCs w:val="24"/>
                    <w:lang w:eastAsia="lt-LT"/>
                  </w:rPr>
                  <w:t>219 094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Konstitucinis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Konstitucinio 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2 399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1 951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2 399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1 951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Aukščiausiasis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4 533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4 212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4 533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4 212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vyriausiasis administracinis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3 331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3 108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3 331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3 108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apeliacinis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4 416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4 123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4 416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4 123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Vilniaus apygardos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6 221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5 760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6 221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5 760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Kauno apygardos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4 908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4 502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4 908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4 502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Klaipėdos apygardos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2 996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2 787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2 996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2 787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Šiaulių apygardos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2 237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2 048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2 237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2 048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Panevėžio apygardos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2 173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2 031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2 173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2 031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Vilniaus miesto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10 604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9 202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10 604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9 202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Kauno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9 057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7 820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9 057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7 820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Klaipėdos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4 340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3 912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4 340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3 912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Šiaulių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lastRenderedPageBreak/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5 675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4 594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5 675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4 594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Panevėžio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4 325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3 799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4 325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3 799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Alytaus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3 345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2 903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3 345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2 903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Marijampolės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3 217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2 769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3 217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2 769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Plungės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1 978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1 725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1 978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1 725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Tauragės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2 113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1 860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2 113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1 860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Telšių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2 086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1 835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2 086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1 835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Utenos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3 060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2 704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3 060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2 704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Vilniaus regiono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4 646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3 797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4 646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3 797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Vilniaus apygardos administracinis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2 955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2 710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2 955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2 710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Regionų apygardos administracinis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3 010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2 656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3 010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2 656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Nacionalinė teismų administracija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 w:rsidTr="005A05C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Teismų savivaldos aptarnavimas ir veiklos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454694" w:rsidP="00454694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2 735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454694" w:rsidP="00454694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2 272</w:t>
                </w:r>
              </w:p>
            </w:tc>
          </w:tr>
          <w:tr w:rsidR="008B2342" w:rsidRPr="008B2342" w:rsidTr="005A05C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Teismų centralizuotas aprūpinimas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892626" w:rsidP="00454694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3 496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454694" w:rsidP="00454694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 w:rsidTr="005A05C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Teisėjų ir teismų personalo kvalifikacijos kėlimas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454694" w:rsidP="00454694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525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454694" w:rsidP="00454694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161</w:t>
                </w:r>
              </w:p>
            </w:tc>
          </w:tr>
          <w:tr w:rsidR="008B2342" w:rsidRPr="008B2342" w:rsidTr="005A05C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13 04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Teismų informacinių sistemų aptarnavimas ir plėtra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454694" w:rsidP="00454694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2 060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454694" w:rsidP="00454694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Teisėjų valstybinės pensijos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892626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4 496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 w:rsidTr="005A05C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13 06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Tarptautinių projektų įgyvendinimas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454694" w:rsidP="00454694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2 725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454694" w:rsidP="00454694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68</w:t>
                </w:r>
              </w:p>
            </w:tc>
          </w:tr>
          <w:tr w:rsidR="008B2342" w:rsidRPr="008B2342" w:rsidTr="005A05C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454694" w:rsidP="00454694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16 037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454694" w:rsidP="00454694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2 501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generalinė prokuratūra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Baudžiamojo persekiojimo tobulinimas ir veiksmingumo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892626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32 378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892626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31 171</w:t>
                </w: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Viešojo intereso gynimo sistemos sukūrimas ir jos veiksmingumo užtikrinimas</w:t>
                </w:r>
                <w:bookmarkStart w:id="0" w:name="_GoBack"/>
                <w:bookmarkEnd w:id="0"/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892626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1 614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892626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1 590</w:t>
                </w: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Administravimo sistemos tobulinimas ir išteklių optimizavimas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892626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8 026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892626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3 490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42 018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36 251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Seimo kontrolierių įstaiga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Žmogaus teisių apsauga, pareigūnų piktnaudžiavimo ir biurokratizmo tyrimas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1 416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1 144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1 416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1 144</w:t>
                </w: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vaiko teisių apsaugos kontrolieriaus įstaiga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Vaiko teisių apsaugos kontrolieriaus įstaigos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753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585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753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585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Lygių galimybių kontrolieriaus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Lygių galimybių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727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540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727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540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82514B" w:rsidP="005C2B5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teisingumo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 w:rsidTr="0001370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5C2B54" w:rsidRPr="008B2342" w:rsidRDefault="005C2B54" w:rsidP="005C2B5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C2B54" w:rsidRPr="008B2342" w:rsidRDefault="005C2B54" w:rsidP="005C2B5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Teisės sistema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C2B54" w:rsidRPr="008B2342" w:rsidRDefault="00063C18" w:rsidP="005C2B54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26 019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C2B54" w:rsidRPr="008B2342" w:rsidRDefault="00063C18" w:rsidP="005C2B5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9 432</w:t>
                </w:r>
              </w:p>
            </w:tc>
          </w:tr>
          <w:tr w:rsidR="008B2342" w:rsidRPr="008B2342" w:rsidTr="0001370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5C2B54" w:rsidRPr="008B2342" w:rsidRDefault="005C2B54" w:rsidP="005C2B5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C2B54" w:rsidRPr="008B2342" w:rsidRDefault="005C2B54" w:rsidP="005C2B5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C2B54" w:rsidRPr="008B2342" w:rsidRDefault="00063C18" w:rsidP="005C2B5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482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C2B54" w:rsidRPr="008B2342" w:rsidRDefault="005C2B54" w:rsidP="005C2B5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 w:rsidTr="0001370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5C2B54" w:rsidRPr="008B2342" w:rsidRDefault="005C2B54" w:rsidP="005C2B5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C2B54" w:rsidRPr="008B2342" w:rsidRDefault="005C2B54" w:rsidP="005C2B5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Bausmių sistema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C2B54" w:rsidRPr="008B2342" w:rsidRDefault="00063C18" w:rsidP="005C2B54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119 245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C2B54" w:rsidRPr="008B2342" w:rsidRDefault="00063C18" w:rsidP="005C2B5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76 624</w:t>
                </w:r>
              </w:p>
            </w:tc>
          </w:tr>
          <w:tr w:rsidR="008B2342" w:rsidRPr="008B2342" w:rsidTr="0001370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5C2B54" w:rsidRPr="008B2342" w:rsidRDefault="005C2B54" w:rsidP="005C2B5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C2B54" w:rsidRPr="008B2342" w:rsidRDefault="005C2B54" w:rsidP="005C2B5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C2B54" w:rsidRPr="008B2342" w:rsidRDefault="00063C18" w:rsidP="005C2B5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2 506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C2B54" w:rsidRPr="008B2342" w:rsidRDefault="005C2B54" w:rsidP="005C2B5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 w:rsidTr="0001370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5C2B54" w:rsidRPr="008B2342" w:rsidRDefault="005C2B54" w:rsidP="005C2B5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C2B54" w:rsidRPr="008B2342" w:rsidRDefault="005C2B54" w:rsidP="005C2B5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Teisingumo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C2B54" w:rsidRPr="008B2342" w:rsidRDefault="00063C18" w:rsidP="005C2B54">
                <w:pPr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7 290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C2B54" w:rsidRPr="008B2342" w:rsidRDefault="005C2B54" w:rsidP="005C2B5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5 497</w:t>
                </w:r>
              </w:p>
            </w:tc>
          </w:tr>
          <w:tr w:rsidR="008B2342" w:rsidRPr="008B2342" w:rsidTr="0001370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5C2B54" w:rsidRPr="008B2342" w:rsidRDefault="005C2B54" w:rsidP="005C2B5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5C2B54" w:rsidRPr="008B2342" w:rsidRDefault="005C2B54" w:rsidP="005C2B5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C2B54" w:rsidRPr="008B2342" w:rsidRDefault="00063C18" w:rsidP="005C2B54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152 554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5C2B54" w:rsidRPr="008B2342" w:rsidRDefault="00063C18" w:rsidP="005C2B54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91 553</w:t>
                </w:r>
                <w:r w:rsidR="005C2B54" w:rsidRPr="008B2342">
                  <w:rPr>
                    <w:szCs w:val="24"/>
                    <w:lang w:eastAsia="lt-LT"/>
                  </w:rPr>
                  <w:t>.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administracinių ginčų komisija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01 10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Administracinių ginčų sprendimas išankstine ne teismo tvarka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2 115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1 802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2 115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1 802</w:t>
                </w: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Mokestinių ginčų komisija prie Lietuvos Respublikos Vyriausybės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Mokestinių ginčų nagrinėjimas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735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592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735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592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13 02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Valstybinės duomenų apsaugos inspekcijos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1 592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1 318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1 592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1 318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XIV SKYRIUS. UŽSIENIO POLITIKA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147 856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32 776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užsienio reikalų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14 01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Užsienio politikos funkcijų vykdymo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063C18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54 089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063C18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11 050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14 02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Užsienio reikalų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063C18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93 767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063C18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32 776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063C18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147 856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063C18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32 776</w:t>
                </w:r>
              </w:p>
            </w:tc>
          </w:tr>
          <w:tr w:rsidR="008B2342" w:rsidRPr="008B2342" w:rsidTr="005A05C0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XV SKYRIUS. ŽEMĖS IR MAISTO ŪKIS, KAIMO PLĖTRA IR ŽUVININKYSTĖ, VETERINARIJA IR ŽEMĖS TVARKYMAS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454694" w:rsidRPr="008B2342" w:rsidRDefault="00892626" w:rsidP="00454694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1 042 427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454694" w:rsidRPr="008B2342" w:rsidRDefault="00892626" w:rsidP="00454694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63 885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Lietuvos Respublikos žemės ūkio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 w:rsidTr="005A05C0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15 01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 xml:space="preserve">Žemės ir maisto ūkio, kaimo, žuvininkystės, žemės tvarkymo ir </w:t>
                </w:r>
                <w:proofErr w:type="spellStart"/>
                <w:r w:rsidRPr="008B2342">
                  <w:rPr>
                    <w:szCs w:val="24"/>
                    <w:lang w:eastAsia="lt-LT"/>
                  </w:rPr>
                  <w:t>fitosanitarijos</w:t>
                </w:r>
                <w:proofErr w:type="spellEnd"/>
                <w:r w:rsidRPr="008B2342">
                  <w:rPr>
                    <w:szCs w:val="24"/>
                    <w:lang w:eastAsia="lt-LT"/>
                  </w:rPr>
                  <w:t xml:space="preserve"> vystymo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892626" w:rsidP="00454694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989 414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EF4FD3" w:rsidP="00454694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27 694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EF4FD3" w:rsidP="00454694">
                <w:pPr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15 748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8B2342" w:rsidRPr="008B2342" w:rsidTr="005A05C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lastRenderedPageBreak/>
                  <w:t>15 02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Žemės ūkio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EF4FD3" w:rsidP="00454694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13 620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EF4FD3" w:rsidP="00454694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9 843</w:t>
                </w:r>
              </w:p>
            </w:tc>
          </w:tr>
          <w:tr w:rsidR="008B2342" w:rsidRPr="008B2342" w:rsidTr="005A05C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892626" w:rsidP="00454694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1 003 034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454694" w:rsidRPr="008B2342" w:rsidRDefault="00F07753" w:rsidP="00454694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37 537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B2342" w:rsidRPr="008B23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15 01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Valstybinės maisto ir veterinarinės kontrolės funkcijų vykdymo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35 411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24 878</w:t>
                </w:r>
              </w:p>
            </w:tc>
          </w:tr>
          <w:tr w:rsidR="008B2342" w:rsidRPr="008B23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15 02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Valstybinės maisto ir veterinarijos tarnybos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3 982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1 470</w:t>
                </w:r>
              </w:p>
            </w:tc>
          </w:tr>
          <w:tr w:rsidR="008B2342" w:rsidRPr="008B23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39 393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54694" w:rsidRPr="008B2342" w:rsidRDefault="00454694" w:rsidP="00454694">
                <w:pPr>
                  <w:jc w:val="right"/>
                  <w:rPr>
                    <w:szCs w:val="24"/>
                    <w:lang w:eastAsia="lt-LT"/>
                  </w:rPr>
                </w:pPr>
                <w:r w:rsidRPr="008B2342">
                  <w:rPr>
                    <w:szCs w:val="24"/>
                    <w:lang w:eastAsia="lt-LT"/>
                  </w:rPr>
                  <w:t>26 348</w:t>
                </w:r>
              </w:p>
            </w:tc>
          </w:tr>
          <w:tr w:rsidR="008B2342" w:rsidRPr="008B2342" w:rsidTr="005A05C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C84FC0" w:rsidRPr="008B2342" w:rsidRDefault="00C84FC0" w:rsidP="00C84FC0">
                <w:pPr>
                  <w:ind w:firstLine="62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C84FC0" w:rsidRPr="008B2342" w:rsidRDefault="00C84FC0" w:rsidP="00C84FC0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C84FC0" w:rsidRPr="008B2342" w:rsidRDefault="00892626" w:rsidP="00C84FC0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18 632 476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C84FC0" w:rsidRPr="008B2342" w:rsidRDefault="00892626" w:rsidP="00C84FC0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2 319 836</w:t>
                </w:r>
              </w:p>
            </w:tc>
          </w:tr>
          <w:tr w:rsidR="00C84FC0" w:rsidRPr="008B2342" w:rsidTr="005A05C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C84FC0" w:rsidRPr="008B2342" w:rsidRDefault="00C84FC0" w:rsidP="00C84FC0">
                <w:pPr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C84FC0" w:rsidRPr="008B2342" w:rsidRDefault="00C84FC0" w:rsidP="00C84FC0">
                <w:pPr>
                  <w:rPr>
                    <w:b/>
                    <w:bCs/>
                    <w:szCs w:val="24"/>
                    <w:lang w:eastAsia="lt-LT"/>
                  </w:rPr>
                </w:pPr>
                <w:r w:rsidRPr="008B2342">
                  <w:rPr>
                    <w:b/>
                    <w:bCs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C84FC0" w:rsidRPr="008B2342" w:rsidRDefault="00892626" w:rsidP="00C84FC0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1 281 757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C84FC0" w:rsidRPr="008B2342" w:rsidRDefault="001B6E55" w:rsidP="001B6E55">
                <w:pPr>
                  <w:spacing w:line="360" w:lineRule="atLeast"/>
                  <w:jc w:val="right"/>
                  <w:rPr>
                    <w:b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1 502</w:t>
                </w:r>
              </w:p>
            </w:tc>
          </w:tr>
        </w:tbl>
        <w:p w:rsidR="00061CED" w:rsidRPr="008B2342" w:rsidRDefault="00061CED">
          <w:pPr>
            <w:rPr>
              <w:lang w:eastAsia="lt-LT"/>
            </w:rPr>
          </w:pPr>
        </w:p>
        <w:p w:rsidR="00061CED" w:rsidRPr="008B2342" w:rsidRDefault="00061CED">
          <w:pPr>
            <w:jc w:val="center"/>
            <w:rPr>
              <w:lang w:eastAsia="lt-LT"/>
            </w:rPr>
          </w:pPr>
        </w:p>
        <w:sdt>
          <w:sdtPr>
            <w:alias w:val="pabaiga"/>
            <w:tag w:val="part_1c558f76201d45e29f812e9c4683281e"/>
            <w:id w:val="646867759"/>
            <w:lock w:val="sdtLocked"/>
          </w:sdtPr>
          <w:sdtEndPr/>
          <w:sdtContent>
            <w:p w:rsidR="00061CED" w:rsidRPr="008B2342" w:rsidRDefault="00A3131B">
              <w:pPr>
                <w:jc w:val="center"/>
                <w:rPr>
                  <w:lang w:eastAsia="lt-LT"/>
                </w:rPr>
              </w:pPr>
              <w:r w:rsidRPr="008B2342">
                <w:rPr>
                  <w:lang w:eastAsia="lt-LT"/>
                </w:rPr>
                <w:t>____________________</w:t>
              </w:r>
            </w:p>
            <w:p w:rsidR="00061CED" w:rsidRPr="008B2342" w:rsidRDefault="00061CED">
              <w:pPr>
                <w:jc w:val="center"/>
                <w:rPr>
                  <w:lang w:eastAsia="lt-LT"/>
                </w:rPr>
              </w:pPr>
            </w:p>
            <w:p w:rsidR="00061CED" w:rsidRPr="008B2342" w:rsidRDefault="0078432C">
              <w:pPr>
                <w:jc w:val="both"/>
                <w:rPr>
                  <w:lang w:eastAsia="lt-LT"/>
                </w:rPr>
              </w:pPr>
            </w:p>
          </w:sdtContent>
        </w:sdt>
      </w:sdtContent>
    </w:sdt>
    <w:sectPr w:rsidR="00061CED" w:rsidRPr="008B2342" w:rsidSect="00A3131B">
      <w:headerReference w:type="even" r:id="rId7"/>
      <w:headerReference w:type="default" r:id="rId8"/>
      <w:pgSz w:w="11906" w:h="16838" w:code="9"/>
      <w:pgMar w:top="1134" w:right="1134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57D6" w:rsidRDefault="00D357D6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D357D6" w:rsidRDefault="00D357D6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57D6" w:rsidRDefault="00D357D6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D357D6" w:rsidRDefault="00D357D6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57D6" w:rsidRDefault="00D357D6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19</w:t>
    </w:r>
    <w:r>
      <w:rPr>
        <w:lang w:eastAsia="lt-LT"/>
      </w:rPr>
      <w:fldChar w:fldCharType="end"/>
    </w:r>
  </w:p>
  <w:p w:rsidR="00D357D6" w:rsidRDefault="00D357D6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52679721"/>
      <w:docPartObj>
        <w:docPartGallery w:val="Page Numbers (Top of Page)"/>
        <w:docPartUnique/>
      </w:docPartObj>
    </w:sdtPr>
    <w:sdtEndPr/>
    <w:sdtContent>
      <w:p w:rsidR="00D357D6" w:rsidRDefault="00D357D6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8432C">
          <w:rPr>
            <w:noProof/>
          </w:rPr>
          <w:t>20</w:t>
        </w:r>
        <w:r>
          <w:fldChar w:fldCharType="end"/>
        </w:r>
      </w:p>
    </w:sdtContent>
  </w:sdt>
  <w:p w:rsidR="00D357D6" w:rsidRDefault="00D357D6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18AB"/>
    <w:rsid w:val="0001370D"/>
    <w:rsid w:val="00060F42"/>
    <w:rsid w:val="00061CED"/>
    <w:rsid w:val="00063C18"/>
    <w:rsid w:val="00066733"/>
    <w:rsid w:val="00073D12"/>
    <w:rsid w:val="00074FB0"/>
    <w:rsid w:val="0008565A"/>
    <w:rsid w:val="000C7DE3"/>
    <w:rsid w:val="000E4099"/>
    <w:rsid w:val="001218AB"/>
    <w:rsid w:val="001509A1"/>
    <w:rsid w:val="001544E4"/>
    <w:rsid w:val="00184955"/>
    <w:rsid w:val="001A195D"/>
    <w:rsid w:val="001B6E55"/>
    <w:rsid w:val="00267C01"/>
    <w:rsid w:val="00274F67"/>
    <w:rsid w:val="002B27E5"/>
    <w:rsid w:val="002B3AB1"/>
    <w:rsid w:val="002C08E0"/>
    <w:rsid w:val="002C6002"/>
    <w:rsid w:val="002D2BC8"/>
    <w:rsid w:val="002D3F7E"/>
    <w:rsid w:val="00316A7A"/>
    <w:rsid w:val="00352CD3"/>
    <w:rsid w:val="00357C1A"/>
    <w:rsid w:val="003D110D"/>
    <w:rsid w:val="003D3E67"/>
    <w:rsid w:val="003D60B8"/>
    <w:rsid w:val="004464FB"/>
    <w:rsid w:val="00450D21"/>
    <w:rsid w:val="00454694"/>
    <w:rsid w:val="0048374D"/>
    <w:rsid w:val="004C7929"/>
    <w:rsid w:val="004E3DFF"/>
    <w:rsid w:val="004E5EEE"/>
    <w:rsid w:val="005423C0"/>
    <w:rsid w:val="005548A2"/>
    <w:rsid w:val="005579CB"/>
    <w:rsid w:val="005A05C0"/>
    <w:rsid w:val="005C2B54"/>
    <w:rsid w:val="005F0B13"/>
    <w:rsid w:val="00601536"/>
    <w:rsid w:val="0060170F"/>
    <w:rsid w:val="00622418"/>
    <w:rsid w:val="0064555E"/>
    <w:rsid w:val="006659FB"/>
    <w:rsid w:val="006712F3"/>
    <w:rsid w:val="0067364B"/>
    <w:rsid w:val="0068073E"/>
    <w:rsid w:val="006A1CAB"/>
    <w:rsid w:val="006A610F"/>
    <w:rsid w:val="006B6DAB"/>
    <w:rsid w:val="00702E77"/>
    <w:rsid w:val="0071787F"/>
    <w:rsid w:val="007330A4"/>
    <w:rsid w:val="0073621A"/>
    <w:rsid w:val="0078432C"/>
    <w:rsid w:val="00796622"/>
    <w:rsid w:val="007B5FD1"/>
    <w:rsid w:val="007B6912"/>
    <w:rsid w:val="007E7287"/>
    <w:rsid w:val="007F46AD"/>
    <w:rsid w:val="00822DBB"/>
    <w:rsid w:val="0082514B"/>
    <w:rsid w:val="00825E48"/>
    <w:rsid w:val="0088369E"/>
    <w:rsid w:val="0088723B"/>
    <w:rsid w:val="00892626"/>
    <w:rsid w:val="008A36CB"/>
    <w:rsid w:val="008A43A3"/>
    <w:rsid w:val="008B0ECA"/>
    <w:rsid w:val="008B2342"/>
    <w:rsid w:val="008C0D50"/>
    <w:rsid w:val="009077D8"/>
    <w:rsid w:val="009124B7"/>
    <w:rsid w:val="00924ADB"/>
    <w:rsid w:val="009255CA"/>
    <w:rsid w:val="00934AAC"/>
    <w:rsid w:val="00950089"/>
    <w:rsid w:val="009540C5"/>
    <w:rsid w:val="00981FE1"/>
    <w:rsid w:val="009874AB"/>
    <w:rsid w:val="009A3A90"/>
    <w:rsid w:val="009D4469"/>
    <w:rsid w:val="009F2415"/>
    <w:rsid w:val="00A17691"/>
    <w:rsid w:val="00A2359C"/>
    <w:rsid w:val="00A3131B"/>
    <w:rsid w:val="00A51DAA"/>
    <w:rsid w:val="00A62E34"/>
    <w:rsid w:val="00A65053"/>
    <w:rsid w:val="00A7191E"/>
    <w:rsid w:val="00A835D7"/>
    <w:rsid w:val="00A87A30"/>
    <w:rsid w:val="00AE6C23"/>
    <w:rsid w:val="00AF5F3D"/>
    <w:rsid w:val="00B01A9B"/>
    <w:rsid w:val="00B0383F"/>
    <w:rsid w:val="00B06CED"/>
    <w:rsid w:val="00B155C4"/>
    <w:rsid w:val="00B33EFD"/>
    <w:rsid w:val="00B933A8"/>
    <w:rsid w:val="00BA13FA"/>
    <w:rsid w:val="00BA65A3"/>
    <w:rsid w:val="00BB406E"/>
    <w:rsid w:val="00BB4A78"/>
    <w:rsid w:val="00BC4FFA"/>
    <w:rsid w:val="00BD054C"/>
    <w:rsid w:val="00BD732A"/>
    <w:rsid w:val="00C01A1A"/>
    <w:rsid w:val="00C16B54"/>
    <w:rsid w:val="00C51FBF"/>
    <w:rsid w:val="00C53153"/>
    <w:rsid w:val="00C7017D"/>
    <w:rsid w:val="00C74BDA"/>
    <w:rsid w:val="00C76E0E"/>
    <w:rsid w:val="00C83393"/>
    <w:rsid w:val="00C84FC0"/>
    <w:rsid w:val="00CA05C7"/>
    <w:rsid w:val="00CA12B8"/>
    <w:rsid w:val="00CB21FE"/>
    <w:rsid w:val="00CD42CA"/>
    <w:rsid w:val="00CE2F14"/>
    <w:rsid w:val="00CF5400"/>
    <w:rsid w:val="00D25BCD"/>
    <w:rsid w:val="00D357D6"/>
    <w:rsid w:val="00D45E61"/>
    <w:rsid w:val="00D46845"/>
    <w:rsid w:val="00D761AA"/>
    <w:rsid w:val="00D84760"/>
    <w:rsid w:val="00DB2FDC"/>
    <w:rsid w:val="00DC15D0"/>
    <w:rsid w:val="00DD39A6"/>
    <w:rsid w:val="00DD6D42"/>
    <w:rsid w:val="00E1114D"/>
    <w:rsid w:val="00E1538C"/>
    <w:rsid w:val="00E271FF"/>
    <w:rsid w:val="00E30F28"/>
    <w:rsid w:val="00E62BC1"/>
    <w:rsid w:val="00E76168"/>
    <w:rsid w:val="00E81422"/>
    <w:rsid w:val="00E87086"/>
    <w:rsid w:val="00E9487E"/>
    <w:rsid w:val="00EC5D5D"/>
    <w:rsid w:val="00ED15FF"/>
    <w:rsid w:val="00ED4427"/>
    <w:rsid w:val="00EE586E"/>
    <w:rsid w:val="00EE6EDA"/>
    <w:rsid w:val="00EF4FD3"/>
    <w:rsid w:val="00F07753"/>
    <w:rsid w:val="00FB5498"/>
    <w:rsid w:val="00FE72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5:docId w15:val="{9F30BA0D-2D57-4C5A-AC0D-64EB24989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unhideWhenUsed/>
    <w:rsid w:val="00A3131B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A3131B"/>
  </w:style>
  <w:style w:type="paragraph" w:styleId="Antrats">
    <w:name w:val="header"/>
    <w:basedOn w:val="prastasis"/>
    <w:link w:val="AntratsDiagrama"/>
    <w:uiPriority w:val="99"/>
    <w:unhideWhenUsed/>
    <w:rsid w:val="00A3131B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A313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1" Abbr="1 pr." Title="LIETUVOS RESPUBLIKOS 2023 METŲ VALSTYBĖS BIUDŽETO ASIGNAVIMŲ PASKIRSTYMAS PAGAL PROGRAMAS" DocPartId="ca3d18c2ff704d3ea5e812cfd4c39fc1" PartId="c94a51f4fd914c44ab82f2ee9fa2f9e0">
    <Part Type="pabaiga" DocPartId="45d487faa35941db867437e6b1d9c0be" PartId="1c558f76201d45e29f812e9c4683281e"/>
  </Part>
</Parts>
</file>

<file path=customXml/itemProps1.xml><?xml version="1.0" encoding="utf-8"?>
<ds:datastoreItem xmlns:ds="http://schemas.openxmlformats.org/officeDocument/2006/customXml" ds:itemID="{6ECC3CB8-1796-4081-8C04-822B7580C68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20</Pages>
  <Words>3576</Words>
  <Characters>19787</Characters>
  <Application>Microsoft Office Word</Application>
  <DocSecurity>0</DocSecurity>
  <Lines>164</Lines>
  <Paragraphs>46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23317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Viktorija Boiko</dc:creator>
  <cp:lastModifiedBy>GRINKEVIČIŪTĖ Agnė</cp:lastModifiedBy>
  <cp:revision>3</cp:revision>
  <cp:lastPrinted>2017-06-01T05:28:00Z</cp:lastPrinted>
  <dcterms:created xsi:type="dcterms:W3CDTF">2023-12-15T11:30:00Z</dcterms:created>
  <dcterms:modified xsi:type="dcterms:W3CDTF">2023-12-18T08:13:00Z</dcterms:modified>
</cp:coreProperties>
</file>